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F74EE" w14:textId="77777777" w:rsidR="00DE5D47" w:rsidRPr="00D805B9" w:rsidRDefault="008C138F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D805B9">
        <w:rPr>
          <w:rFonts w:ascii="TH SarabunIT๙" w:hAnsi="TH SarabunIT๙" w:cs="TH SarabunIT๙" w:hint="cs"/>
          <w:b/>
          <w:bCs/>
          <w:sz w:val="52"/>
          <w:szCs w:val="52"/>
          <w:cs/>
        </w:rPr>
        <w:t>3.งานป้องกันปราบปราม</w:t>
      </w:r>
    </w:p>
    <w:p w14:paraId="20159D70" w14:textId="77777777" w:rsidR="008C138F" w:rsidRPr="00D805B9" w:rsidRDefault="008C138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3.1 งานประชาสัมพันธ์ป้องกันอาชญากรรม</w:t>
      </w:r>
    </w:p>
    <w:p w14:paraId="78459665" w14:textId="77777777" w:rsidR="008C138F" w:rsidRDefault="00456EB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มีผลการดำเนินการประชาสัมพันธ์ ของสายตรวจทุกสาย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ประจำเ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ดือน </w:t>
      </w:r>
      <w:r w:rsidR="00792120">
        <w:rPr>
          <w:rFonts w:ascii="TH SarabunIT๙" w:hAnsi="TH SarabunIT๙" w:cs="TH SarabunIT๙" w:hint="cs"/>
          <w:sz w:val="36"/>
          <w:szCs w:val="36"/>
          <w:cs/>
        </w:rPr>
        <w:t xml:space="preserve">ธันวาคม </w:t>
      </w:r>
      <w:r w:rsidR="006A5A4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33468E">
        <w:rPr>
          <w:rFonts w:ascii="TH SarabunIT๙" w:hAnsi="TH SarabunIT๙" w:cs="TH SarabunIT๙" w:hint="cs"/>
          <w:sz w:val="36"/>
          <w:szCs w:val="36"/>
          <w:cs/>
        </w:rPr>
        <w:t>2567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      จำนวน </w:t>
      </w:r>
      <w:r w:rsidR="00592FD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33468E">
        <w:rPr>
          <w:rFonts w:ascii="TH SarabunIT๙" w:hAnsi="TH SarabunIT๙" w:cs="TH SarabunIT๙"/>
          <w:sz w:val="36"/>
          <w:szCs w:val="36"/>
        </w:rPr>
        <w:t>7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 และมีการเผยแพร่ข้อมูลทางเฟสบุ๊คและเว็ปไซต์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ของสถานีตำรวจภูธรหนองปลิง</w:t>
      </w:r>
    </w:p>
    <w:tbl>
      <w:tblPr>
        <w:tblW w:w="99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3686"/>
        <w:gridCol w:w="3690"/>
      </w:tblGrid>
      <w:tr w:rsidR="00B03E0C" w14:paraId="686B6ADB" w14:textId="77777777" w:rsidTr="000C1172">
        <w:trPr>
          <w:trHeight w:val="454"/>
        </w:trPr>
        <w:tc>
          <w:tcPr>
            <w:tcW w:w="2552" w:type="dxa"/>
          </w:tcPr>
          <w:p w14:paraId="20A79030" w14:textId="77777777"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57533FB4" w14:textId="77777777"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FBFB40F" w14:textId="77777777"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0C1172" w14:paraId="3B743AFF" w14:textId="77777777" w:rsidTr="0033468E">
        <w:trPr>
          <w:trHeight w:val="3228"/>
        </w:trPr>
        <w:tc>
          <w:tcPr>
            <w:tcW w:w="2552" w:type="dxa"/>
          </w:tcPr>
          <w:p w14:paraId="7BEF315E" w14:textId="77777777"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245CCE0" w14:textId="77777777" w:rsidR="000C1172" w:rsidRDefault="0033468E" w:rsidP="000C1172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14</w:t>
            </w:r>
            <w:r w:rsidR="00D035A7">
              <w:rPr>
                <w:rFonts w:ascii="TH SarabunIT๙" w:hAnsi="TH SarabunIT๙" w:cs="TH SarabunIT๙"/>
                <w:sz w:val="36"/>
                <w:szCs w:val="36"/>
              </w:rPr>
              <w:t xml:space="preserve">  </w:t>
            </w:r>
            <w:r w:rsidR="00D035A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2567</w:t>
            </w:r>
          </w:p>
          <w:p w14:paraId="6AD16C3D" w14:textId="77777777"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14:paraId="7F324935" w14:textId="77777777"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72F6992" w14:textId="77777777" w:rsidR="000C1172" w:rsidRPr="000C1172" w:rsidRDefault="000C1172" w:rsidP="00D035A7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สายตรวจตำบลแควใหญ่ ออกประชาสัมพันธ์ </w:t>
            </w:r>
            <w:r w:rsidR="00D035A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เกี่ยวกับมาตรการป้องกันเหตุนักท่องเที่ยว</w:t>
            </w:r>
            <w:r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ในพื้นที่ </w:t>
            </w:r>
            <w:r w:rsidR="00D035A7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บึงบอระเพ็ด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หมู่ 3 </w:t>
            </w:r>
            <w:r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ตำบลแควใหญ่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อ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ำเภอ</w:t>
            </w:r>
            <w:r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เมืองนครสวรรค์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จังหวัด</w:t>
            </w:r>
            <w:r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>นครสวรรค์</w:t>
            </w:r>
          </w:p>
        </w:tc>
        <w:tc>
          <w:tcPr>
            <w:tcW w:w="3690" w:type="dxa"/>
          </w:tcPr>
          <w:p w14:paraId="00F1CE80" w14:textId="77777777" w:rsidR="000C1172" w:rsidRDefault="00792120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A247000" wp14:editId="42E9886A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103505</wp:posOffset>
                  </wp:positionV>
                  <wp:extent cx="1539240" cy="1930622"/>
                  <wp:effectExtent l="0" t="0" r="3810" b="0"/>
                  <wp:wrapNone/>
                  <wp:docPr id="41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08"/>
                          <a:stretch/>
                        </pic:blipFill>
                        <pic:spPr bwMode="auto">
                          <a:xfrm>
                            <a:off x="0" y="0"/>
                            <a:ext cx="1539240" cy="1930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8BAA6A" w14:textId="77777777"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4157AE7" w14:textId="77777777"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718BF6A" w14:textId="77777777"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C1172" w14:paraId="1909F9DB" w14:textId="77777777" w:rsidTr="000C1172">
        <w:trPr>
          <w:trHeight w:val="3549"/>
        </w:trPr>
        <w:tc>
          <w:tcPr>
            <w:tcW w:w="2552" w:type="dxa"/>
          </w:tcPr>
          <w:p w14:paraId="75081B48" w14:textId="77777777"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30B8068" w14:textId="77777777" w:rsidR="000C1172" w:rsidRDefault="0033468E" w:rsidP="000C1172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</w:t>
            </w:r>
            <w:r w:rsidR="00D035A7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2567</w:t>
            </w:r>
          </w:p>
          <w:p w14:paraId="7B49FB4E" w14:textId="77777777"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14:paraId="603AE442" w14:textId="77777777" w:rsidR="000C1172" w:rsidRDefault="00D035A7" w:rsidP="006E34BB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ชุดชุมชนมวลชนสัมพันธ์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ออกร่วมกิจกรรมประชาสัมพันธ์ 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ให้ความรู้เรื่อง</w:t>
            </w:r>
            <w:r w:rsidR="006E34B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หนี ซ่อน สู้ </w:t>
            </w:r>
            <w:r w:rsidR="006E34BB">
              <w:rPr>
                <w:rFonts w:ascii="TH SarabunIT๙" w:hAnsi="TH SarabunIT๙" w:cs="TH SarabunIT๙"/>
                <w:sz w:val="36"/>
                <w:szCs w:val="36"/>
              </w:rPr>
              <w:t>Active shooter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="006E34B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ณ ศูนย์พัฒนาเด็กเล็กบ้านกลางแดด 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="000C1172"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</w:t>
            </w:r>
            <w:r w:rsidR="006E34BB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กลางแดด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="000C1172">
              <w:rPr>
                <w:rFonts w:ascii="TH SarabunIT๙" w:hAnsi="TH SarabunIT๙" w:cs="TH SarabunIT๙"/>
                <w:sz w:val="36"/>
                <w:szCs w:val="36"/>
                <w:cs/>
              </w:rPr>
              <w:t>อ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ำเภอ</w:t>
            </w:r>
            <w:r w:rsidR="000C1172"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เมืองนครสวรรค์ 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จังหวัด</w:t>
            </w:r>
            <w:r w:rsidR="000C1172"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>นครสวรรค์</w:t>
            </w:r>
          </w:p>
        </w:tc>
        <w:tc>
          <w:tcPr>
            <w:tcW w:w="3690" w:type="dxa"/>
          </w:tcPr>
          <w:p w14:paraId="4E539ACE" w14:textId="77777777" w:rsidR="000C1172" w:rsidRDefault="00792120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423313D" wp14:editId="2524A5C3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60325</wp:posOffset>
                  </wp:positionV>
                  <wp:extent cx="1668780" cy="1825227"/>
                  <wp:effectExtent l="0" t="0" r="7620" b="3810"/>
                  <wp:wrapNone/>
                  <wp:docPr id="42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57"/>
                          <a:stretch/>
                        </pic:blipFill>
                        <pic:spPr bwMode="auto">
                          <a:xfrm>
                            <a:off x="0" y="0"/>
                            <a:ext cx="1668780" cy="1825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66C113" w14:textId="77777777"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592FDB" w14:paraId="4F45CB82" w14:textId="77777777" w:rsidTr="00792120">
        <w:trPr>
          <w:trHeight w:val="3612"/>
        </w:trPr>
        <w:tc>
          <w:tcPr>
            <w:tcW w:w="2552" w:type="dxa"/>
          </w:tcPr>
          <w:p w14:paraId="2EC2F517" w14:textId="77777777"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841457B" w14:textId="77777777" w:rsidR="00592FDB" w:rsidRDefault="0033468E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  <w:r w:rsidR="00D035A7">
              <w:rPr>
                <w:rFonts w:ascii="TH SarabunIT๙" w:hAnsi="TH SarabunIT๙" w:cs="TH SarabunIT๙" w:hint="cs"/>
                <w:sz w:val="36"/>
                <w:szCs w:val="36"/>
                <w:cs/>
              </w:rPr>
              <w:t>7   ธันวาคม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2567</w:t>
            </w:r>
          </w:p>
        </w:tc>
        <w:tc>
          <w:tcPr>
            <w:tcW w:w="3686" w:type="dxa"/>
          </w:tcPr>
          <w:p w14:paraId="4B133628" w14:textId="77777777" w:rsidR="00592FDB" w:rsidRDefault="00592FDB" w:rsidP="00592FDB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B117865" w14:textId="77777777" w:rsidR="00592FDB" w:rsidRDefault="006E34BB" w:rsidP="006E34BB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สายตรวจตำบลพระนอน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สถานีตำรวจภูธรหนองปลิง ออกร่วมกิจกรรมประชาสัมพันธ์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กับผู้นำหมู่บ้าน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="00592FDB"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ในพื้นที่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ตำบลพระนอน เรื่องการเฝ้าระวังบุคคลจิตเวชในพื้นที่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ตำบล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พระนอน </w:t>
            </w:r>
            <w:r w:rsidR="00592FDB">
              <w:rPr>
                <w:rFonts w:ascii="TH SarabunIT๙" w:hAnsi="TH SarabunIT๙" w:cs="TH SarabunIT๙"/>
                <w:sz w:val="36"/>
                <w:szCs w:val="36"/>
                <w:cs/>
              </w:rPr>
              <w:t>อ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ำเภอ</w:t>
            </w:r>
            <w:r w:rsidR="00592FDB"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เมืองนครสวรรค์ 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จังหวัด</w:t>
            </w:r>
            <w:r w:rsidR="00592FDB"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>นครสวรรค์</w:t>
            </w:r>
          </w:p>
        </w:tc>
        <w:tc>
          <w:tcPr>
            <w:tcW w:w="3690" w:type="dxa"/>
          </w:tcPr>
          <w:p w14:paraId="284488B2" w14:textId="77777777"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83CCB82" w14:textId="77777777" w:rsidR="00592FDB" w:rsidRDefault="0033468E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9F7F0F3" wp14:editId="6DABECA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140335</wp:posOffset>
                  </wp:positionV>
                  <wp:extent cx="2240915" cy="1310640"/>
                  <wp:effectExtent l="0" t="0" r="6985" b="3810"/>
                  <wp:wrapNone/>
                  <wp:docPr id="48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รูปภาพ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450"/>
                          <a:stretch/>
                        </pic:blipFill>
                        <pic:spPr bwMode="auto">
                          <a:xfrm>
                            <a:off x="0" y="0"/>
                            <a:ext cx="2241065" cy="13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5838ED" w14:textId="77777777"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68CE237" w14:textId="77777777"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5CF5D95" w14:textId="77777777" w:rsidR="00792120" w:rsidRDefault="00792120" w:rsidP="0033468E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439D24C6" w14:textId="77777777" w:rsidR="00084A6D" w:rsidRDefault="00084A6D" w:rsidP="00592FDB">
      <w:pPr>
        <w:rPr>
          <w:rFonts w:ascii="TH SarabunIT๙" w:hAnsi="TH SarabunIT๙" w:cs="TH SarabunIT๙"/>
          <w:sz w:val="36"/>
          <w:szCs w:val="36"/>
        </w:rPr>
      </w:pPr>
    </w:p>
    <w:p w14:paraId="7E98A501" w14:textId="77777777" w:rsidR="00A6155E" w:rsidRPr="00D805B9" w:rsidRDefault="00A6155E" w:rsidP="00A6155E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 การบูรณาการกำลังตรวจร่วมกับหน่วยงานราชการ</w:t>
      </w:r>
    </w:p>
    <w:p w14:paraId="40FF18D7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มีผลการดำเนินการบูรณาการกำลังตรวจร่วมกับหน่วยงานราชการ ประจำเดือน ธันวาคม 2567  จำนวน   3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A6155E" w14:paraId="1660306D" w14:textId="77777777" w:rsidTr="001A65D1">
        <w:trPr>
          <w:trHeight w:val="454"/>
        </w:trPr>
        <w:tc>
          <w:tcPr>
            <w:tcW w:w="2477" w:type="dxa"/>
          </w:tcPr>
          <w:p w14:paraId="1568C527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6F6022DC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6264CE1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5390DC02" w14:textId="77777777" w:rsidTr="001A65D1">
        <w:trPr>
          <w:trHeight w:val="4500"/>
        </w:trPr>
        <w:tc>
          <w:tcPr>
            <w:tcW w:w="2477" w:type="dxa"/>
          </w:tcPr>
          <w:p w14:paraId="032E9387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CDE51E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7F9A732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12  ธันวาคม 2567</w:t>
            </w:r>
          </w:p>
          <w:p w14:paraId="6F901F8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7173DC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14:paraId="21A93E14" w14:textId="77777777" w:rsidR="00A6155E" w:rsidRPr="005E7A05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4BF4FBE" w14:textId="77777777" w:rsidR="00A6155E" w:rsidRPr="001E339A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1E339A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เมื่อวันที่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 ธันวาคม 2567</w:t>
            </w:r>
            <w:r w:rsidRPr="001E339A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  <w:r w:rsidRPr="001E339A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.00 </w:t>
            </w:r>
            <w:r>
              <w:rPr>
                <w:rFonts w:ascii="TH SarabunIT๙" w:hAnsi="TH SarabunIT๙" w:cs="TH SarabunIT๙"/>
                <w:sz w:val="36"/>
                <w:szCs w:val="36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12.00 </w:t>
            </w:r>
            <w:r w:rsidRPr="001E339A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น. พ.ต.ท.ธเนศร์  เนียมณรงค์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รอง ผกก.ป.สภ.หนองปลิง, พ.ต.ต.อภิชาติ ดิษป่วน</w:t>
            </w:r>
            <w:r w:rsidRPr="001E339A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สวป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(ชส)</w:t>
            </w:r>
            <w:r w:rsidRPr="001E339A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.สภ.หนองปลิง มอบหมายให้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ร.ต.ท.ธวัช  เพ็งหยวก รอง สว(ป).สภ.หนองปลิง</w:t>
            </w:r>
            <w:r w:rsidRPr="001E339A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ง พร้อมสายตรวจตำบล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นครสวรรค์ออก</w:t>
            </w:r>
            <w:r w:rsidRPr="001E339A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และ อส.ตร.สภ.หนองปลิง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ร่วมกับหน่วยงานและผู้นำในพื้นที่ออกมอบเครื่องอุปโภค บริโภค ให้กับประชาชนที่ป่วยติดเตียงไมสามารถประกอบอาชีพหารายได้ด้วยตนเองได้</w:t>
            </w:r>
            <w:r w:rsidRPr="001E339A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นครสวรรค์ออก</w:t>
            </w:r>
            <w:r w:rsidRPr="001E339A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อ.เมืองนครสวรรค์ จ.นครสวรรค์</w:t>
            </w:r>
          </w:p>
          <w:p w14:paraId="6A631AFD" w14:textId="77777777" w:rsidR="00A6155E" w:rsidRPr="005E7A05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14:paraId="770F5C8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8557DD3" wp14:editId="42C8EB4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156845</wp:posOffset>
                  </wp:positionV>
                  <wp:extent cx="2247900" cy="1264937"/>
                  <wp:effectExtent l="0" t="0" r="0" b="0"/>
                  <wp:wrapNone/>
                  <wp:docPr id="31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6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5ED56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82EC3FE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521916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0F7FF81" wp14:editId="3511CE7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365125</wp:posOffset>
                  </wp:positionV>
                  <wp:extent cx="2247900" cy="1264937"/>
                  <wp:effectExtent l="0" t="0" r="0" b="0"/>
                  <wp:wrapNone/>
                  <wp:docPr id="33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6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D3399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955194B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0B81802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17DBC5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72B1DA1" wp14:editId="1C1C4DE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199390</wp:posOffset>
                  </wp:positionV>
                  <wp:extent cx="2247900" cy="1264937"/>
                  <wp:effectExtent l="0" t="0" r="0" b="0"/>
                  <wp:wrapNone/>
                  <wp:docPr id="32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6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AE8D7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67551B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DCBAFC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A22E27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7560D01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B3D8DD1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3767C71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77551436" w14:textId="77777777" w:rsidR="00A6155E" w:rsidRPr="00456EBB" w:rsidRDefault="00A6155E" w:rsidP="00A6155E">
      <w:pPr>
        <w:rPr>
          <w:rFonts w:ascii="TH SarabunIT๙" w:hAnsi="TH SarabunIT๙" w:cs="TH SarabunIT๙"/>
          <w:sz w:val="36"/>
          <w:szCs w:val="36"/>
          <w:cs/>
        </w:rPr>
      </w:pPr>
    </w:p>
    <w:p w14:paraId="15F55381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7F914750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0369C4E6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0BB35059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791E20EC" w14:textId="77777777" w:rsidR="00A6155E" w:rsidRPr="00A6155E" w:rsidRDefault="00A6155E" w:rsidP="00A6155E">
      <w:pPr>
        <w:rPr>
          <w:rFonts w:ascii="TH SarabunIT๙" w:hAnsi="TH SarabunIT๙" w:cs="TH SarabunIT๙"/>
          <w:b/>
          <w:bCs/>
        </w:rPr>
      </w:pPr>
      <w:r w:rsidRPr="00A6155E">
        <w:rPr>
          <w:rFonts w:ascii="TH SarabunIT๙" w:hAnsi="TH SarabunIT๙" w:cs="TH SarabunIT๙"/>
          <w:b/>
          <w:bCs/>
          <w:sz w:val="52"/>
          <w:szCs w:val="52"/>
        </w:rPr>
        <w:lastRenderedPageBreak/>
        <w:t>3.3</w:t>
      </w:r>
      <w:r w:rsidRPr="00A6155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A6155E">
        <w:rPr>
          <w:rFonts w:ascii="TH SarabunIT๙" w:hAnsi="TH SarabunIT๙" w:cs="TH SarabunIT๙"/>
          <w:b/>
          <w:bCs/>
          <w:sz w:val="52"/>
          <w:szCs w:val="52"/>
          <w:cs/>
        </w:rPr>
        <w:t>การตรวจ จุดเสี่ยงจุดล่อแหลม ธนาคาร ร้านทอง ร้านสะดวกซื้อ เพื่อ</w:t>
      </w:r>
      <w:r w:rsidRPr="00A6155E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A6155E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ป้องกันเหตุ                            </w:t>
      </w:r>
      <w:r w:rsidRPr="00A6155E">
        <w:rPr>
          <w:rFonts w:ascii="TH SarabunIT๙" w:hAnsi="TH SarabunIT๙" w:cs="TH SarabunIT๙"/>
          <w:b/>
          <w:bCs/>
          <w:cs/>
        </w:rPr>
        <w:t xml:space="preserve">                                                                       </w:t>
      </w:r>
      <w:r w:rsidRPr="00A6155E">
        <w:rPr>
          <w:rFonts w:ascii="TH SarabunIT๙" w:hAnsi="TH SarabunIT๙" w:cs="TH SarabunIT๙"/>
          <w:b/>
          <w:bCs/>
        </w:rPr>
        <w:t xml:space="preserve"> </w:t>
      </w:r>
      <w:r w:rsidRPr="00A6155E">
        <w:rPr>
          <w:rFonts w:ascii="TH SarabunIT๙" w:hAnsi="TH SarabunIT๙" w:cs="TH SarabunIT๙"/>
          <w:b/>
          <w:bCs/>
          <w:cs/>
        </w:rPr>
        <w:t xml:space="preserve">  </w:t>
      </w:r>
    </w:p>
    <w:p w14:paraId="13E1FF97" w14:textId="77777777" w:rsidR="00A6155E" w:rsidRDefault="00A6155E" w:rsidP="00A6155E">
      <w:pPr>
        <w:rPr>
          <w:rFonts w:ascii="TH SarabunIT๙" w:hAnsi="TH SarabunIT๙" w:cs="TH SarabunIT๙"/>
          <w:sz w:val="32"/>
          <w:szCs w:val="32"/>
        </w:rPr>
      </w:pPr>
      <w:r w:rsidRPr="00A518EF">
        <w:rPr>
          <w:rFonts w:ascii="TH SarabunIT๙" w:hAnsi="TH SarabunIT๙" w:cs="TH SarabunIT๙"/>
          <w:sz w:val="32"/>
          <w:szCs w:val="32"/>
          <w:cs/>
        </w:rPr>
        <w:t xml:space="preserve">           ร้อยเวร ๒๐ สายตรวจรถยนต์และ สายตรวจรถจักยานยนต์ ได้มีการออกตรวจจุดเสี่ยง จุดล่อแหลม</w:t>
      </w:r>
      <w:r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Pr="00A518EF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Pr="00A518EF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A518E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518EF">
        <w:rPr>
          <w:rFonts w:ascii="TH SarabunIT๙" w:hAnsi="TH SarabunIT๙" w:cs="TH SarabunIT๙"/>
          <w:sz w:val="32"/>
          <w:szCs w:val="32"/>
          <w:cs/>
        </w:rPr>
        <w:t>.๖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518EF">
        <w:rPr>
          <w:rFonts w:ascii="TH SarabunIT๙" w:hAnsi="TH SarabunIT๙" w:cs="TH SarabunIT๙"/>
          <w:sz w:val="32"/>
          <w:szCs w:val="32"/>
          <w:cs/>
        </w:rPr>
        <w:t xml:space="preserve"> ได้ผลการปฏิบัติสรุปได้ตามรายละเอียดใยนระบบ </w:t>
      </w:r>
      <w:r w:rsidRPr="00A518EF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A518EF">
        <w:rPr>
          <w:rFonts w:ascii="TH SarabunIT๙" w:hAnsi="TH SarabunIT๙" w:cs="TH SarabunIT๙"/>
          <w:sz w:val="32"/>
          <w:szCs w:val="32"/>
          <w:cs/>
        </w:rPr>
        <w:t>ได้ดังน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6016EF16" w14:textId="77777777" w:rsidR="00A6155E" w:rsidRDefault="00A6155E" w:rsidP="00A6155E">
      <w:pPr>
        <w:rPr>
          <w:rFonts w:ascii="TH SarabunIT๙" w:hAnsi="TH SarabunIT๙" w:cs="TH SarabunIT๙"/>
          <w:sz w:val="32"/>
          <w:szCs w:val="32"/>
        </w:rPr>
      </w:pPr>
    </w:p>
    <w:p w14:paraId="6ADF17C6" w14:textId="77777777" w:rsidR="00A6155E" w:rsidRDefault="00A6155E" w:rsidP="00A615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E57B67" wp14:editId="72BBC1C8">
            <wp:extent cx="5943600" cy="4057650"/>
            <wp:effectExtent l="0" t="0" r="0" b="0"/>
            <wp:docPr id="716247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47944" name="รูปภาพ 71624794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9" t="20977" r="14002" b="26138"/>
                    <a:stretch/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FFFA5" w14:textId="77777777" w:rsidR="00A6155E" w:rsidRDefault="00A6155E" w:rsidP="00A6155E">
      <w:pPr>
        <w:rPr>
          <w:rFonts w:cs="Angsana New"/>
        </w:rPr>
      </w:pPr>
      <w:r>
        <w:rPr>
          <w:rFonts w:cs="Angsana New" w:hint="cs"/>
          <w:cs/>
        </w:rPr>
        <w:t xml:space="preserve">         </w:t>
      </w:r>
    </w:p>
    <w:p w14:paraId="141F0209" w14:textId="77777777" w:rsidR="00A6155E" w:rsidRDefault="00A6155E" w:rsidP="00A6155E">
      <w:pPr>
        <w:rPr>
          <w:rFonts w:cs="Angsana New"/>
        </w:rPr>
      </w:pPr>
    </w:p>
    <w:p w14:paraId="049DC361" w14:textId="77777777" w:rsidR="00A6155E" w:rsidRPr="006F6150" w:rsidRDefault="00A6155E" w:rsidP="00A6155E">
      <w:pPr>
        <w:rPr>
          <w:rFonts w:ascii="TH SarabunIT๙" w:hAnsi="TH SarabunIT๙" w:cs="TH SarabunIT๙"/>
          <w:sz w:val="32"/>
          <w:szCs w:val="32"/>
        </w:rPr>
      </w:pPr>
      <w:r>
        <w:rPr>
          <w:rFonts w:cs="Angsana New" w:hint="cs"/>
          <w:cs/>
        </w:rPr>
        <w:t xml:space="preserve">                      </w:t>
      </w:r>
      <w:r w:rsidRPr="006F6150">
        <w:rPr>
          <w:rFonts w:ascii="TH SarabunIT๙" w:hAnsi="TH SarabunIT๙" w:cs="TH SarabunIT๙"/>
          <w:sz w:val="32"/>
          <w:szCs w:val="32"/>
          <w:cs/>
        </w:rPr>
        <w:t>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14:paraId="335D04E1" w14:textId="77777777" w:rsidR="00A6155E" w:rsidRDefault="00A6155E" w:rsidP="00A6155E">
      <w:pPr>
        <w:rPr>
          <w:rFonts w:cs="Angsana New"/>
        </w:rPr>
      </w:pPr>
    </w:p>
    <w:p w14:paraId="1290FEC3" w14:textId="77777777" w:rsidR="00A6155E" w:rsidRDefault="00A6155E" w:rsidP="00A6155E">
      <w:pPr>
        <w:rPr>
          <w:rFonts w:cs="Angsana New"/>
        </w:rPr>
      </w:pPr>
    </w:p>
    <w:p w14:paraId="5F8A3C34" w14:textId="77777777" w:rsidR="00A6155E" w:rsidRDefault="00A6155E" w:rsidP="00A6155E">
      <w:pPr>
        <w:rPr>
          <w:rFonts w:cs="Angsana New"/>
        </w:rPr>
      </w:pPr>
    </w:p>
    <w:p w14:paraId="55348E07" w14:textId="77777777" w:rsidR="00A6155E" w:rsidRDefault="00A6155E" w:rsidP="00A6155E">
      <w:pPr>
        <w:rPr>
          <w:rFonts w:cs="Angsana New"/>
        </w:rPr>
      </w:pPr>
    </w:p>
    <w:p w14:paraId="5C39750A" w14:textId="77777777" w:rsidR="00A6155E" w:rsidRDefault="00A6155E" w:rsidP="00A6155E">
      <w:pPr>
        <w:rPr>
          <w:rFonts w:cs="Angsana New"/>
        </w:rPr>
      </w:pPr>
    </w:p>
    <w:p w14:paraId="234BD9F3" w14:textId="77777777" w:rsidR="00A6155E" w:rsidRDefault="00A6155E" w:rsidP="00A6155E">
      <w:pPr>
        <w:rPr>
          <w:rFonts w:cs="Angsana New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A6155E" w14:paraId="2B6276E7" w14:textId="77777777" w:rsidTr="001A65D1">
        <w:trPr>
          <w:trHeight w:val="454"/>
        </w:trPr>
        <w:tc>
          <w:tcPr>
            <w:tcW w:w="2335" w:type="dxa"/>
          </w:tcPr>
          <w:p w14:paraId="2FF50689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ห้วงเวลา</w:t>
            </w:r>
          </w:p>
        </w:tc>
        <w:tc>
          <w:tcPr>
            <w:tcW w:w="3828" w:type="dxa"/>
          </w:tcPr>
          <w:p w14:paraId="660885A4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FFBD68B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11EB8104" w14:textId="77777777" w:rsidTr="001A65D1">
        <w:trPr>
          <w:trHeight w:val="400"/>
        </w:trPr>
        <w:tc>
          <w:tcPr>
            <w:tcW w:w="2335" w:type="dxa"/>
          </w:tcPr>
          <w:p w14:paraId="7B783EAD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4F096CFB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7A6B60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1A1B9A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45D1637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229F2D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1E55875C" w14:textId="77777777" w:rsidR="00A6155E" w:rsidRPr="00BF7A7C" w:rsidRDefault="00A6155E" w:rsidP="001A65D1">
            <w:pPr>
              <w:rPr>
                <w:rFonts w:ascii="TH SarabunIT๙" w:hAnsi="TH SarabunIT๙" w:cs="TH SarabunIT๙"/>
                <w:sz w:val="28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ทองเชื้อ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14:paraId="52368DD2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28060BAC" wp14:editId="0AFA7C43">
                  <wp:simplePos x="0" y="0"/>
                  <wp:positionH relativeFrom="column">
                    <wp:posOffset>91771</wp:posOffset>
                  </wp:positionH>
                  <wp:positionV relativeFrom="paragraph">
                    <wp:posOffset>341989</wp:posOffset>
                  </wp:positionV>
                  <wp:extent cx="2033688" cy="1892134"/>
                  <wp:effectExtent l="0" t="0" r="5080" b="0"/>
                  <wp:wrapNone/>
                  <wp:docPr id="79600641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006417" name="รูปภาพ 79600641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00" cy="190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155E" w14:paraId="0C01E77C" w14:textId="77777777" w:rsidTr="001A65D1">
        <w:trPr>
          <w:trHeight w:val="507"/>
        </w:trPr>
        <w:tc>
          <w:tcPr>
            <w:tcW w:w="2335" w:type="dxa"/>
          </w:tcPr>
          <w:p w14:paraId="12C1341F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18F94F8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F6D6FD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46998D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218B63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912199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466D957E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ฉัตรจริน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ขาวอ่อน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14:paraId="750CED8B" w14:textId="77777777" w:rsidR="00A6155E" w:rsidRPr="00BF7A7C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1" locked="0" layoutInCell="1" allowOverlap="1" wp14:anchorId="467DC159" wp14:editId="616F5736">
                  <wp:simplePos x="0" y="0"/>
                  <wp:positionH relativeFrom="column">
                    <wp:posOffset>16151</wp:posOffset>
                  </wp:positionH>
                  <wp:positionV relativeFrom="paragraph">
                    <wp:posOffset>492070</wp:posOffset>
                  </wp:positionV>
                  <wp:extent cx="2172876" cy="1630018"/>
                  <wp:effectExtent l="0" t="0" r="0" b="8890"/>
                  <wp:wrapNone/>
                  <wp:docPr id="143494484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944849" name="รูปภาพ 143494484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876" cy="163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155E" w14:paraId="446C3567" w14:textId="77777777" w:rsidTr="001A65D1">
        <w:trPr>
          <w:trHeight w:val="507"/>
        </w:trPr>
        <w:tc>
          <w:tcPr>
            <w:tcW w:w="2335" w:type="dxa"/>
          </w:tcPr>
          <w:p w14:paraId="401A286F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468E007E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0B5B744" w14:textId="77777777" w:rsidR="00A6155E" w:rsidRPr="009D742C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6448F3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F36C67B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36961E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1CDDD9A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สมศักดิ์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สานโอฬาร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14:paraId="05F2888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1" locked="0" layoutInCell="1" allowOverlap="1" wp14:anchorId="07719155" wp14:editId="2AE10DC5">
                  <wp:simplePos x="0" y="0"/>
                  <wp:positionH relativeFrom="column">
                    <wp:posOffset>107674</wp:posOffset>
                  </wp:positionH>
                  <wp:positionV relativeFrom="paragraph">
                    <wp:posOffset>417720</wp:posOffset>
                  </wp:positionV>
                  <wp:extent cx="2049780" cy="1697354"/>
                  <wp:effectExtent l="0" t="0" r="7620" b="0"/>
                  <wp:wrapNone/>
                  <wp:docPr id="10823592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359256" name="รูปภาพ 10823592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33" cy="170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6497727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</w:p>
    <w:p w14:paraId="4B6CD8A0" w14:textId="77777777" w:rsidR="00A6155E" w:rsidRDefault="00A6155E" w:rsidP="00A6155E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A6155E" w14:paraId="4DF8C6F7" w14:textId="77777777" w:rsidTr="001A65D1">
        <w:trPr>
          <w:trHeight w:val="454"/>
        </w:trPr>
        <w:tc>
          <w:tcPr>
            <w:tcW w:w="2335" w:type="dxa"/>
          </w:tcPr>
          <w:p w14:paraId="29BF5A94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14:paraId="2D029B2F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808357C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A6155E" w14:paraId="7E05A36D" w14:textId="77777777" w:rsidTr="001A65D1">
        <w:trPr>
          <w:trHeight w:val="454"/>
        </w:trPr>
        <w:tc>
          <w:tcPr>
            <w:tcW w:w="9853" w:type="dxa"/>
            <w:gridSpan w:val="3"/>
          </w:tcPr>
          <w:p w14:paraId="5BF5C14E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A6155E" w14:paraId="71DFAF75" w14:textId="77777777" w:rsidTr="001A65D1">
        <w:trPr>
          <w:trHeight w:val="400"/>
        </w:trPr>
        <w:tc>
          <w:tcPr>
            <w:tcW w:w="2335" w:type="dxa"/>
          </w:tcPr>
          <w:p w14:paraId="395B817D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068359A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813FD5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1EAD4F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8F9B46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E8B43CA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7FB46AD4" w14:textId="77777777" w:rsidR="00A6155E" w:rsidRPr="00080EB5" w:rsidRDefault="00A6155E" w:rsidP="001A65D1">
            <w:pPr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47734E09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14:paraId="2D859566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8C133A2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จุดตรวจที่ : ร้านสะดวกซื้อเซเว่น สาขา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หนองปลิงร่วมใจ</w:t>
            </w:r>
          </w:p>
          <w:p w14:paraId="26E6B5EE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201 </w:t>
            </w:r>
          </w:p>
          <w:p w14:paraId="7BDE2A79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ชื่อผู้ตรวจ : ร.ต.อ.สามารถ ทองเชื้อ</w:t>
            </w:r>
          </w:p>
          <w:p w14:paraId="15105AF2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805468">
              <w:rPr>
                <w:rFonts w:ascii="TH SarabunIT๙" w:hAnsi="TH SarabunIT๙" w:cs="TH SarabunIT๙"/>
                <w:sz w:val="28"/>
                <w:cs/>
              </w:rPr>
              <w:t>วิทศรุต ไล้เลิศ</w:t>
            </w:r>
          </w:p>
          <w:p w14:paraId="2F7DBA7A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:31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:51</w:t>
            </w:r>
          </w:p>
        </w:tc>
        <w:tc>
          <w:tcPr>
            <w:tcW w:w="3690" w:type="dxa"/>
          </w:tcPr>
          <w:p w14:paraId="0567958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6DA18A2" wp14:editId="47EFBF11">
                  <wp:simplePos x="0" y="0"/>
                  <wp:positionH relativeFrom="column">
                    <wp:posOffset>250494</wp:posOffset>
                  </wp:positionH>
                  <wp:positionV relativeFrom="paragraph">
                    <wp:posOffset>152247</wp:posOffset>
                  </wp:positionV>
                  <wp:extent cx="1717481" cy="1876425"/>
                  <wp:effectExtent l="0" t="0" r="0" b="0"/>
                  <wp:wrapNone/>
                  <wp:docPr id="5" name="รูปภาพ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067B84D-CDFF-A126-1548-478796A6A6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067B84D-CDFF-A126-1548-478796A6A6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81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155E" w14:paraId="7204B8FA" w14:textId="77777777" w:rsidTr="001A65D1">
        <w:trPr>
          <w:trHeight w:val="507"/>
        </w:trPr>
        <w:tc>
          <w:tcPr>
            <w:tcW w:w="2335" w:type="dxa"/>
          </w:tcPr>
          <w:p w14:paraId="2D5B18C9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1AD2A579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E22CD41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828F63A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67AF11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57F5639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011B86E7" w14:textId="77777777" w:rsidR="00A6155E" w:rsidRPr="00080EB5" w:rsidRDefault="00A6155E" w:rsidP="001A65D1">
            <w:pPr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1812F641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2A7DE725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จุดตรวจที่ : ร้านสะดวกซื้อเซเว่น สาขาหมูจุ่ม</w:t>
            </w:r>
          </w:p>
          <w:p w14:paraId="3B193904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201 </w:t>
            </w:r>
          </w:p>
          <w:p w14:paraId="51AD23FC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ชื่อผู้ตรวจ : ร.ต.อ.สามารถ ทองเชื้อ</w:t>
            </w:r>
          </w:p>
          <w:p w14:paraId="7A4A4E50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805468">
              <w:rPr>
                <w:rFonts w:ascii="TH SarabunIT๙" w:hAnsi="TH SarabunIT๙" w:cs="TH SarabunIT๙"/>
                <w:sz w:val="28"/>
                <w:cs/>
              </w:rPr>
              <w:t>วิทศรุต ไล้เลิศ</w:t>
            </w:r>
          </w:p>
          <w:p w14:paraId="0FAB561E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:51</w:t>
            </w:r>
          </w:p>
        </w:tc>
        <w:tc>
          <w:tcPr>
            <w:tcW w:w="3690" w:type="dxa"/>
          </w:tcPr>
          <w:p w14:paraId="3B136489" w14:textId="77777777" w:rsidR="00A6155E" w:rsidRPr="00BF7A7C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381BC34" wp14:editId="331DE63E">
                  <wp:simplePos x="0" y="0"/>
                  <wp:positionH relativeFrom="column">
                    <wp:posOffset>115846</wp:posOffset>
                  </wp:positionH>
                  <wp:positionV relativeFrom="paragraph">
                    <wp:posOffset>356401</wp:posOffset>
                  </wp:positionV>
                  <wp:extent cx="2090125" cy="1567594"/>
                  <wp:effectExtent l="0" t="0" r="5715" b="0"/>
                  <wp:wrapNone/>
                  <wp:docPr id="3" name="รูปภาพ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1D6C3EE-8B1D-6A05-8F73-BCA079BAA3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1D6C3EE-8B1D-6A05-8F73-BCA079BAA3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125" cy="156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155E" w14:paraId="43BE39BA" w14:textId="77777777" w:rsidTr="001A65D1">
        <w:trPr>
          <w:trHeight w:val="507"/>
        </w:trPr>
        <w:tc>
          <w:tcPr>
            <w:tcW w:w="2335" w:type="dxa"/>
          </w:tcPr>
          <w:p w14:paraId="3A394D86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435FED8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227A0A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54A9C8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A64B96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52A22C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6C85DFA5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สภ.หนองปลิง: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                              </w:t>
            </w:r>
          </w:p>
          <w:p w14:paraId="66E1C0BD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DABFFFA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A881A8C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ร้านเป้าทอง 24 ชั่วโมง</w:t>
            </w:r>
          </w:p>
          <w:p w14:paraId="626F4918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201 </w:t>
            </w:r>
          </w:p>
          <w:p w14:paraId="62540E8F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ชื่อผู้ตรวจ : ร.ต.อ.สามารถ ทองเชื้อ</w:t>
            </w:r>
          </w:p>
          <w:p w14:paraId="4DBF72EB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805468">
              <w:rPr>
                <w:rFonts w:ascii="TH SarabunIT๙" w:hAnsi="TH SarabunIT๙" w:cs="TH SarabunIT๙"/>
                <w:sz w:val="28"/>
                <w:cs/>
              </w:rPr>
              <w:t>วิทศรุต ไล้เลิศ</w:t>
            </w:r>
          </w:p>
          <w:p w14:paraId="44A87B96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:51</w:t>
            </w:r>
          </w:p>
        </w:tc>
        <w:tc>
          <w:tcPr>
            <w:tcW w:w="3690" w:type="dxa"/>
          </w:tcPr>
          <w:p w14:paraId="0E99F7A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D1699B7" wp14:editId="0713B602">
                  <wp:simplePos x="0" y="0"/>
                  <wp:positionH relativeFrom="column">
                    <wp:posOffset>226943</wp:posOffset>
                  </wp:positionH>
                  <wp:positionV relativeFrom="paragraph">
                    <wp:posOffset>227496</wp:posOffset>
                  </wp:positionV>
                  <wp:extent cx="1669774" cy="1911350"/>
                  <wp:effectExtent l="0" t="0" r="6985" b="0"/>
                  <wp:wrapNone/>
                  <wp:docPr id="7" name="รูปภาพ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B1B8AA7B-7CBA-1C32-30C4-88248DDF8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B1B8AA7B-7CBA-1C32-30C4-88248DDF8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00" cy="192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B964AA" w14:textId="77777777" w:rsidR="00A6155E" w:rsidRDefault="00A6155E" w:rsidP="00A6155E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A57D4A1" w14:textId="77777777" w:rsidR="00A6155E" w:rsidRDefault="00A6155E" w:rsidP="00A6155E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684FC88" w14:textId="77777777" w:rsidR="00A6155E" w:rsidRDefault="00A6155E" w:rsidP="00A6155E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A6155E" w14:paraId="2AA78C6C" w14:textId="77777777" w:rsidTr="001A65D1">
        <w:trPr>
          <w:trHeight w:val="454"/>
        </w:trPr>
        <w:tc>
          <w:tcPr>
            <w:tcW w:w="2335" w:type="dxa"/>
          </w:tcPr>
          <w:p w14:paraId="36D8B14B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14:paraId="32165374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D8C4E60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A6155E" w14:paraId="65261ABD" w14:textId="77777777" w:rsidTr="001A65D1">
        <w:trPr>
          <w:trHeight w:val="454"/>
        </w:trPr>
        <w:tc>
          <w:tcPr>
            <w:tcW w:w="9853" w:type="dxa"/>
            <w:gridSpan w:val="3"/>
          </w:tcPr>
          <w:p w14:paraId="78C2D303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 ผลัดดึก เวลา 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A6155E" w14:paraId="713EF639" w14:textId="77777777" w:rsidTr="001A65D1">
        <w:trPr>
          <w:trHeight w:val="400"/>
        </w:trPr>
        <w:tc>
          <w:tcPr>
            <w:tcW w:w="2335" w:type="dxa"/>
          </w:tcPr>
          <w:p w14:paraId="01DCC039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0CC6EBFB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657A22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AF56657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363E58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A6968A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48E084C4" w14:textId="77777777" w:rsidR="00A6155E" w:rsidRPr="00080EB5" w:rsidRDefault="00A6155E" w:rsidP="001A65D1">
            <w:pPr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68523296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14:paraId="346B8719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1C2AA56C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ร้านสะดวกซื้อเซเว่น สาขา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หนองปลิงร่วมใจ</w:t>
            </w:r>
          </w:p>
          <w:p w14:paraId="2B18E3D2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รหัสผู้ตรวจ : 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74E8C2FB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14:paraId="208D1344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CD6FA9">
              <w:rPr>
                <w:rFonts w:ascii="TH SarabunIT๙" w:hAnsi="TH SarabunIT๙" w:cs="TH SarabunIT๙"/>
                <w:sz w:val="28"/>
                <w:cs/>
              </w:rPr>
              <w:t>จ.ส.ต.ศรายุท มีประดิษฐ์</w:t>
            </w:r>
          </w:p>
          <w:p w14:paraId="5F28E9BF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CD6FA9">
              <w:rPr>
                <w:rFonts w:ascii="TH SarabunIT๙" w:hAnsi="TH SarabunIT๙" w:cs="TH SarabunIT๙"/>
                <w:sz w:val="28"/>
                <w:cs/>
              </w:rPr>
              <w:t>จ.ส.ต.ณัฐพล ยอดหงษ์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:18</w:t>
            </w:r>
          </w:p>
          <w:p w14:paraId="3F9C409E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14:paraId="6867CD61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A3A2ADE" wp14:editId="448B4CB5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167640</wp:posOffset>
                  </wp:positionV>
                  <wp:extent cx="1630017" cy="2035175"/>
                  <wp:effectExtent l="0" t="0" r="8890" b="3175"/>
                  <wp:wrapNone/>
                  <wp:docPr id="9" name="รูปภาพ 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42BA517-D846-ADA2-0BC7-04A530C304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42BA517-D846-ADA2-0BC7-04A530C304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17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155E" w14:paraId="719FFCD6" w14:textId="77777777" w:rsidTr="001A65D1">
        <w:trPr>
          <w:trHeight w:val="507"/>
        </w:trPr>
        <w:tc>
          <w:tcPr>
            <w:tcW w:w="2335" w:type="dxa"/>
          </w:tcPr>
          <w:p w14:paraId="1778EFCE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1594787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BDF5EA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33E0CB2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E79EA2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618735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530DD201" w14:textId="77777777" w:rsidR="00A6155E" w:rsidRPr="00080EB5" w:rsidRDefault="00A6155E" w:rsidP="001A65D1">
            <w:pPr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543E64CD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14:paraId="78ADF0A6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43F60AE3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จุดตรวจที่ : ร้านสะดวกซื้อเซเว่น สาขา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อบต.หนองปลิง</w:t>
            </w:r>
          </w:p>
          <w:p w14:paraId="510C8699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รหัสผู้ตรวจ : 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68947724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14:paraId="22AB9EEF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CD6FA9">
              <w:rPr>
                <w:rFonts w:ascii="TH SarabunIT๙" w:hAnsi="TH SarabunIT๙" w:cs="TH SarabunIT๙"/>
                <w:sz w:val="28"/>
                <w:cs/>
              </w:rPr>
              <w:t>จ.ส.ต.ศรายุท มีประดิษฐ์</w:t>
            </w:r>
          </w:p>
          <w:p w14:paraId="2CFCFE28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CD6FA9">
              <w:rPr>
                <w:rFonts w:ascii="TH SarabunIT๙" w:hAnsi="TH SarabunIT๙" w:cs="TH SarabunIT๙"/>
                <w:sz w:val="28"/>
                <w:cs/>
              </w:rPr>
              <w:t>จ.ส.ต.ณัฐพล ยอดหงษ์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  <w:p w14:paraId="00AF1B61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14:paraId="58B9F95B" w14:textId="77777777" w:rsidR="00A6155E" w:rsidRPr="00BF7A7C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F0A8F3A" wp14:editId="432564E2">
                  <wp:simplePos x="0" y="0"/>
                  <wp:positionH relativeFrom="column">
                    <wp:posOffset>298257</wp:posOffset>
                  </wp:positionH>
                  <wp:positionV relativeFrom="paragraph">
                    <wp:posOffset>131803</wp:posOffset>
                  </wp:positionV>
                  <wp:extent cx="1630018" cy="1955477"/>
                  <wp:effectExtent l="0" t="0" r="8890" b="6985"/>
                  <wp:wrapNone/>
                  <wp:docPr id="13" name="รูปภาพ 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06106510-0375-0055-5204-C471F6D95F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06106510-0375-0055-5204-C471F6D95F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18" cy="195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155E" w14:paraId="5C4C6944" w14:textId="77777777" w:rsidTr="001A65D1">
        <w:trPr>
          <w:trHeight w:val="507"/>
        </w:trPr>
        <w:tc>
          <w:tcPr>
            <w:tcW w:w="2335" w:type="dxa"/>
          </w:tcPr>
          <w:p w14:paraId="21B38ED0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007A78CA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5788BD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C99824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8270A8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CCC7E4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3C14D5A3" w14:textId="77777777" w:rsidR="00A6155E" w:rsidRPr="00080EB5" w:rsidRDefault="00A6155E" w:rsidP="001A65D1">
            <w:pPr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0654AD61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14:paraId="798C0993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0C58341B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จุดตรวจที่ : ห้างทอง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หวังทองดี</w:t>
            </w:r>
          </w:p>
          <w:p w14:paraId="2ED3B245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รหัสผู้ตรวจ : 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0A6ADF54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14:paraId="41066053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CD6FA9">
              <w:rPr>
                <w:rFonts w:ascii="TH SarabunIT๙" w:hAnsi="TH SarabunIT๙" w:cs="TH SarabunIT๙"/>
                <w:sz w:val="28"/>
                <w:cs/>
              </w:rPr>
              <w:t>จ.ส.ต.ศรายุท มีประดิษฐ์</w:t>
            </w:r>
          </w:p>
          <w:p w14:paraId="2CAA1C95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CD6FA9">
              <w:rPr>
                <w:rFonts w:ascii="TH SarabunIT๙" w:hAnsi="TH SarabunIT๙" w:cs="TH SarabunIT๙"/>
                <w:sz w:val="28"/>
                <w:cs/>
              </w:rPr>
              <w:t>จ.ส.ต.ณัฐพล ยอดหงษ์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5173E19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14:paraId="37B600E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C9C1084" wp14:editId="5A324655">
                  <wp:simplePos x="0" y="0"/>
                  <wp:positionH relativeFrom="column">
                    <wp:posOffset>298505</wp:posOffset>
                  </wp:positionH>
                  <wp:positionV relativeFrom="paragraph">
                    <wp:posOffset>177303</wp:posOffset>
                  </wp:positionV>
                  <wp:extent cx="1613508" cy="1939714"/>
                  <wp:effectExtent l="0" t="0" r="6350" b="381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630B5273-3019-9E47-8368-957C8A3BB4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630B5273-3019-9E47-8368-957C8A3BB4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805" cy="194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6F3203" w14:textId="77777777" w:rsidR="00A6155E" w:rsidRDefault="00A6155E" w:rsidP="00A6155E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6DE94E7" w14:textId="77777777" w:rsidR="00A6155E" w:rsidRDefault="00A6155E" w:rsidP="00A6155E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4032679" w14:textId="77777777" w:rsidR="00A6155E" w:rsidRDefault="00A6155E" w:rsidP="00A6155E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A6155E" w14:paraId="2F610D12" w14:textId="77777777" w:rsidTr="001A65D1">
        <w:trPr>
          <w:trHeight w:val="454"/>
        </w:trPr>
        <w:tc>
          <w:tcPr>
            <w:tcW w:w="2335" w:type="dxa"/>
          </w:tcPr>
          <w:p w14:paraId="37E7F7E1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14:paraId="591D3965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12FBC8B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A6155E" w14:paraId="46B80110" w14:textId="77777777" w:rsidTr="001A65D1">
        <w:trPr>
          <w:trHeight w:val="454"/>
        </w:trPr>
        <w:tc>
          <w:tcPr>
            <w:tcW w:w="9853" w:type="dxa"/>
            <w:gridSpan w:val="3"/>
          </w:tcPr>
          <w:p w14:paraId="393F2695" w14:textId="77777777" w:rsidR="00A6155E" w:rsidRPr="001E4BD6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A6155E" w14:paraId="4C47E829" w14:textId="77777777" w:rsidTr="001A65D1">
        <w:trPr>
          <w:trHeight w:val="400"/>
        </w:trPr>
        <w:tc>
          <w:tcPr>
            <w:tcW w:w="2335" w:type="dxa"/>
          </w:tcPr>
          <w:p w14:paraId="1C0DA1F9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520B9B2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24C353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0A30142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8741F3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9DF2DF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11F34F86" w14:textId="77777777" w:rsidR="00A6155E" w:rsidRPr="00080EB5" w:rsidRDefault="00A6155E" w:rsidP="001A65D1">
            <w:pPr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3E3E85A5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14:paraId="7F99ED18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ธกส.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สาขาหนองปลิง</w:t>
            </w:r>
          </w:p>
          <w:p w14:paraId="4F29AFF9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14:paraId="0D50BFD9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.สมศักดิ์ สานโอฬาร</w:t>
            </w:r>
          </w:p>
          <w:p w14:paraId="6DDC99E2" w14:textId="77777777" w:rsidR="00A6155E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ส.ต.อ.ธนบูรณ์ อัมพุช</w:t>
            </w:r>
          </w:p>
          <w:p w14:paraId="430859D4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:13:01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15: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:41</w:t>
            </w:r>
          </w:p>
        </w:tc>
        <w:tc>
          <w:tcPr>
            <w:tcW w:w="3690" w:type="dxa"/>
          </w:tcPr>
          <w:p w14:paraId="326AF50E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5C1156D" wp14:editId="6B5FDBAC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96492</wp:posOffset>
                  </wp:positionV>
                  <wp:extent cx="1762622" cy="1930400"/>
                  <wp:effectExtent l="0" t="0" r="9525" b="0"/>
                  <wp:wrapNone/>
                  <wp:docPr id="15" name="รูปภาพ 1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05C38573-E730-4317-1115-F12CAB1DE2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05C38573-E730-4317-1115-F12CAB1DE2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90" cy="193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6155E" w14:paraId="62C9CCC7" w14:textId="77777777" w:rsidTr="001A65D1">
        <w:trPr>
          <w:trHeight w:val="507"/>
        </w:trPr>
        <w:tc>
          <w:tcPr>
            <w:tcW w:w="2335" w:type="dxa"/>
          </w:tcPr>
          <w:p w14:paraId="7DA25112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570D1A1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CAFF76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5B2B94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479CB1A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F719237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330325CB" w14:textId="77777777" w:rsidR="00A6155E" w:rsidRPr="00080EB5" w:rsidRDefault="00A6155E" w:rsidP="001A65D1">
            <w:pPr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1ACDA01C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14:paraId="5D8410F6" w14:textId="77777777" w:rsidR="00A6155E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จุดตรวจที่ : ซีเจ สาขาหนองปลิง</w:t>
            </w:r>
          </w:p>
          <w:p w14:paraId="2E8B8F73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14:paraId="3B0AFFB3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.สมศักดิ์ สานโอฬาร</w:t>
            </w:r>
          </w:p>
          <w:p w14:paraId="30005676" w14:textId="77777777" w:rsidR="00A6155E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ส.ต.อ.ธนบูรณ์ อัมพุช</w:t>
            </w:r>
          </w:p>
          <w:p w14:paraId="1801BDF1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15: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:41</w:t>
            </w:r>
          </w:p>
        </w:tc>
        <w:tc>
          <w:tcPr>
            <w:tcW w:w="3690" w:type="dxa"/>
          </w:tcPr>
          <w:p w14:paraId="15E08E8F" w14:textId="77777777" w:rsidR="00A6155E" w:rsidRPr="00BF7A7C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77B56F6" wp14:editId="31C3F069">
                  <wp:simplePos x="0" y="0"/>
                  <wp:positionH relativeFrom="column">
                    <wp:posOffset>226336</wp:posOffset>
                  </wp:positionH>
                  <wp:positionV relativeFrom="paragraph">
                    <wp:posOffset>141522</wp:posOffset>
                  </wp:positionV>
                  <wp:extent cx="1746885" cy="1947515"/>
                  <wp:effectExtent l="0" t="0" r="5715" b="0"/>
                  <wp:wrapNone/>
                  <wp:docPr id="17" name="รูปภาพ 1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B04F7CA-E948-D6F9-F516-E0FF62476D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B04F7CA-E948-D6F9-F516-E0FF62476D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94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155E" w14:paraId="7470D245" w14:textId="77777777" w:rsidTr="001A65D1">
        <w:trPr>
          <w:trHeight w:val="507"/>
        </w:trPr>
        <w:tc>
          <w:tcPr>
            <w:tcW w:w="2335" w:type="dxa"/>
          </w:tcPr>
          <w:p w14:paraId="72C1DD69" w14:textId="77777777" w:rsidR="00A6155E" w:rsidRPr="006F6150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1257ED4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23742AB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D056D9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44A210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AE20E5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7D4C0E2B" w14:textId="77777777" w:rsidR="00A6155E" w:rsidRPr="00080EB5" w:rsidRDefault="00A6155E" w:rsidP="001A65D1">
            <w:pPr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69C8723E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หนองปลิง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14:paraId="49D3A0A5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จุดตรวจที่ : ห้างทอง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เยาวราช   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14:paraId="56C6B7E7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.สมศักดิ์ สานโอฬาร</w:t>
            </w:r>
          </w:p>
          <w:p w14:paraId="2089EA38" w14:textId="77777777" w:rsidR="00A6155E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A67679">
              <w:rPr>
                <w:rFonts w:ascii="TH SarabunIT๙" w:hAnsi="TH SarabunIT๙" w:cs="TH SarabunIT๙"/>
                <w:sz w:val="28"/>
                <w:cs/>
              </w:rPr>
              <w:t>ส.ต.อ.ธนบูรณ์ อัมพุช</w:t>
            </w:r>
          </w:p>
          <w:p w14:paraId="65EB1CE4" w14:textId="77777777" w:rsidR="00A6155E" w:rsidRPr="00080EB5" w:rsidRDefault="00A6155E" w:rsidP="001A65D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080EB5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 15: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:41</w:t>
            </w:r>
          </w:p>
        </w:tc>
        <w:tc>
          <w:tcPr>
            <w:tcW w:w="3690" w:type="dxa"/>
          </w:tcPr>
          <w:p w14:paraId="07C039AA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1" locked="0" layoutInCell="1" allowOverlap="1" wp14:anchorId="44EACC34" wp14:editId="7EA8BB7B">
                  <wp:simplePos x="0" y="0"/>
                  <wp:positionH relativeFrom="column">
                    <wp:posOffset>151197</wp:posOffset>
                  </wp:positionH>
                  <wp:positionV relativeFrom="paragraph">
                    <wp:posOffset>140034</wp:posOffset>
                  </wp:positionV>
                  <wp:extent cx="1944236" cy="2005298"/>
                  <wp:effectExtent l="0" t="0" r="0" b="0"/>
                  <wp:wrapNone/>
                  <wp:docPr id="118630115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301153" name="รูปภาพ 118630115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12" cy="201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73FA504" w14:textId="77777777" w:rsidR="00A6155E" w:rsidRDefault="00A6155E" w:rsidP="00A6155E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FAA5F59" w14:textId="77777777" w:rsidR="00A6155E" w:rsidRDefault="00A6155E" w:rsidP="00A6155E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618AB74" w14:textId="77777777" w:rsidR="00A6155E" w:rsidRPr="005C7078" w:rsidRDefault="00A6155E" w:rsidP="00A6155E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0B765DFB" w14:textId="77777777" w:rsidR="00A6155E" w:rsidRPr="00B017E2" w:rsidRDefault="00A6155E" w:rsidP="00A6155E">
      <w:pPr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B017E2">
        <w:rPr>
          <w:rFonts w:ascii="TH SarabunIT๙" w:hAnsi="TH SarabunIT๙" w:cs="TH SarabunIT๙"/>
          <w:b/>
          <w:bCs/>
          <w:sz w:val="52"/>
          <w:szCs w:val="52"/>
          <w:cs/>
        </w:rPr>
        <w:t>3.4 การป้องกันการแข่งรถในทางสาธารณะ</w:t>
      </w:r>
    </w:p>
    <w:p w14:paraId="57001BAE" w14:textId="77777777" w:rsidR="00A6155E" w:rsidRPr="00086487" w:rsidRDefault="00A6155E" w:rsidP="00A6155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</w:t>
      </w:r>
      <w:r w:rsidRPr="00086487">
        <w:rPr>
          <w:rFonts w:ascii="TH SarabunIT๙" w:hAnsi="TH SarabunIT๙" w:cs="TH SarabunIT๙"/>
          <w:sz w:val="36"/>
          <w:szCs w:val="36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ธ</w:t>
      </w:r>
      <w:r w:rsidRPr="00086487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ค</w:t>
      </w:r>
      <w:r w:rsidRPr="00086487">
        <w:rPr>
          <w:rFonts w:ascii="TH SarabunIT๙" w:hAnsi="TH SarabunIT๙" w:cs="TH SarabunIT๙"/>
          <w:sz w:val="36"/>
          <w:szCs w:val="36"/>
          <w:cs/>
        </w:rPr>
        <w:t>.</w:t>
      </w:r>
      <w:r w:rsidRPr="00086487">
        <w:rPr>
          <w:rFonts w:ascii="TH SarabunIT๙" w:hAnsi="TH SarabunIT๙" w:cs="TH SarabunIT๙"/>
          <w:sz w:val="36"/>
          <w:szCs w:val="36"/>
        </w:rPr>
        <w:t>6</w:t>
      </w:r>
      <w:r>
        <w:rPr>
          <w:rFonts w:ascii="TH SarabunIT๙" w:hAnsi="TH SarabunIT๙" w:cs="TH SarabunIT๙"/>
          <w:sz w:val="36"/>
          <w:szCs w:val="36"/>
        </w:rPr>
        <w:t>7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142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ตัวอย่างนำเสนอผลการปฏิบัติในรอบวัน 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A6155E" w14:paraId="4652F7A2" w14:textId="77777777" w:rsidTr="001A65D1">
        <w:trPr>
          <w:trHeight w:val="756"/>
        </w:trPr>
        <w:tc>
          <w:tcPr>
            <w:tcW w:w="918" w:type="dxa"/>
          </w:tcPr>
          <w:p w14:paraId="3A32D693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ครั้งที่</w:t>
            </w:r>
          </w:p>
        </w:tc>
        <w:tc>
          <w:tcPr>
            <w:tcW w:w="3969" w:type="dxa"/>
          </w:tcPr>
          <w:p w14:paraId="4B5EA29D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14:paraId="08913961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51CB9F51" w14:textId="77777777" w:rsidTr="001A65D1">
        <w:trPr>
          <w:trHeight w:val="3406"/>
        </w:trPr>
        <w:tc>
          <w:tcPr>
            <w:tcW w:w="918" w:type="dxa"/>
          </w:tcPr>
          <w:p w14:paraId="77F2E0EF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BAC1DEC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  <w:p w14:paraId="5504AC31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14:paraId="2F4EBC41" w14:textId="77777777" w:rsidR="00A6155E" w:rsidRPr="00E83203" w:rsidRDefault="00A6155E" w:rsidP="001A65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ธันวาคม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พระนอน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พระนอน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14:paraId="7A98C507" w14:textId="77777777" w:rsidR="00A6155E" w:rsidRPr="00CF2248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A2D60A9" wp14:editId="29E1FA5A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251460</wp:posOffset>
                  </wp:positionV>
                  <wp:extent cx="2233295" cy="1675130"/>
                  <wp:effectExtent l="0" t="0" r="0" b="1270"/>
                  <wp:wrapNone/>
                  <wp:docPr id="19" name="รูปภาพ 1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E3FF475-6F2D-FF29-7C38-33A989F30C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E3FF475-6F2D-FF29-7C38-33A989F30C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155E" w14:paraId="12B088ED" w14:textId="77777777" w:rsidTr="001A65D1">
        <w:trPr>
          <w:trHeight w:val="507"/>
        </w:trPr>
        <w:tc>
          <w:tcPr>
            <w:tcW w:w="918" w:type="dxa"/>
          </w:tcPr>
          <w:p w14:paraId="0BABD759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A711A8B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  <w:p w14:paraId="40141C97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E999B61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5EABFDD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14:paraId="59CF6324" w14:textId="77777777" w:rsidR="00A6155E" w:rsidRPr="00E83203" w:rsidRDefault="00A6155E" w:rsidP="001A65D1">
            <w:pPr>
              <w:rPr>
                <w:rFonts w:ascii="TH SarabunIT๙" w:hAnsi="TH SarabunIT๙" w:cs="TH SarabunIT๙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ธันวาคม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พร้อม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  <w:p w14:paraId="041B3E77" w14:textId="77777777" w:rsidR="00A6155E" w:rsidRPr="00E83203" w:rsidRDefault="00A6155E" w:rsidP="001A65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-  ป้องกัน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ทางสาธารณะ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ท่าตะโก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ทล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.3004)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และเส้นทาง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เข้าอุทยาน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นกน้ำบึง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บอระเพ็ด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รวมตัว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ในทาง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4966" w:type="dxa"/>
          </w:tcPr>
          <w:p w14:paraId="2437FB4D" w14:textId="77777777" w:rsidR="00A6155E" w:rsidRPr="006522F3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D4E290F" wp14:editId="1A8A008A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133985</wp:posOffset>
                  </wp:positionV>
                  <wp:extent cx="2233295" cy="1675130"/>
                  <wp:effectExtent l="0" t="0" r="0" b="1270"/>
                  <wp:wrapNone/>
                  <wp:docPr id="1" name="รูปภาพ 1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65249AA4-2967-6556-8AA1-BA0D826374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65249AA4-2967-6556-8AA1-BA0D826374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155E" w14:paraId="55601BEC" w14:textId="77777777" w:rsidTr="001A65D1">
        <w:trPr>
          <w:trHeight w:val="640"/>
        </w:trPr>
        <w:tc>
          <w:tcPr>
            <w:tcW w:w="918" w:type="dxa"/>
          </w:tcPr>
          <w:p w14:paraId="1981984F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BBCC89F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4693EE6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  <w:p w14:paraId="449ECDCE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B4A1FEB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14:paraId="05B74A2C" w14:textId="77777777" w:rsidR="00A6155E" w:rsidRPr="008E686F" w:rsidRDefault="00A6155E" w:rsidP="001A65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ธันวาคม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บ้านใหม่ ต.พระนอน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14:paraId="63A53E9E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B436AAD" wp14:editId="24603FB3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114300</wp:posOffset>
                  </wp:positionV>
                  <wp:extent cx="2233650" cy="1675238"/>
                  <wp:effectExtent l="0" t="0" r="0" b="1270"/>
                  <wp:wrapNone/>
                  <wp:docPr id="2" name="รูปภาพ 1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57DC36E-CFF3-1577-6A7B-A427354E0E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57DC36E-CFF3-1577-6A7B-A427354E0E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50" cy="167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31C157B" w14:textId="77777777" w:rsidR="00A6155E" w:rsidRPr="00456EBB" w:rsidRDefault="00A6155E" w:rsidP="00A6155E">
      <w:pPr>
        <w:rPr>
          <w:rFonts w:ascii="TH SarabunIT๙" w:hAnsi="TH SarabunIT๙" w:cs="TH SarabunIT๙"/>
          <w:sz w:val="36"/>
          <w:szCs w:val="36"/>
          <w:cs/>
        </w:rPr>
      </w:pPr>
    </w:p>
    <w:p w14:paraId="47710D57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57198D88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0A578CD3" w14:textId="77777777" w:rsidR="00A6155E" w:rsidRPr="00716361" w:rsidRDefault="00A6155E" w:rsidP="00A6155E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716361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3.5 </w:t>
      </w:r>
      <w:r w:rsidRPr="00716361">
        <w:rPr>
          <w:rFonts w:ascii="TH SarabunIT๙" w:hAnsi="TH SarabunIT๙" w:cs="TH SarabunIT๙"/>
          <w:b/>
          <w:bCs/>
          <w:sz w:val="52"/>
          <w:szCs w:val="52"/>
          <w:cs/>
        </w:rPr>
        <w:t>การระงับเหตุของสายตรวจ</w:t>
      </w:r>
    </w:p>
    <w:p w14:paraId="5BC23C23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48"/>
          <w:szCs w:val="48"/>
          <w:cs/>
        </w:rPr>
        <w:t xml:space="preserve">            </w:t>
      </w:r>
      <w:r w:rsidRPr="00462F9A">
        <w:rPr>
          <w:rFonts w:ascii="TH SarabunIT๙" w:hAnsi="TH SarabunIT๙" w:cs="TH SarabunIT๙"/>
          <w:sz w:val="36"/>
          <w:szCs w:val="36"/>
          <w:cs/>
        </w:rPr>
        <w:t>ร้อยเวร ๒๐ สายตรวจรถยนต์และ สายตรวจรถจักยานยนต์ และ สายตารวจตำบล ได้มีการออกตรวจ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ระงับเหตุในพื้นที่ 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ธ</w:t>
      </w:r>
      <w:r w:rsidRPr="00462F9A">
        <w:rPr>
          <w:rFonts w:ascii="TH SarabunIT๙" w:hAnsi="TH SarabunIT๙" w:cs="TH SarabunIT๙"/>
          <w:sz w:val="36"/>
          <w:szCs w:val="36"/>
          <w:cs/>
        </w:rPr>
        <w:t>.ค.</w:t>
      </w:r>
      <w:r>
        <w:rPr>
          <w:rFonts w:ascii="TH SarabunIT๙" w:hAnsi="TH SarabunIT๙" w:cs="TH SarabunIT๙" w:hint="cs"/>
          <w:sz w:val="36"/>
          <w:szCs w:val="36"/>
          <w:cs/>
        </w:rPr>
        <w:t>25</w:t>
      </w:r>
      <w:r w:rsidRPr="00462F9A">
        <w:rPr>
          <w:rFonts w:ascii="TH SarabunIT๙" w:hAnsi="TH SarabunIT๙" w:cs="TH SarabunIT๙"/>
          <w:sz w:val="36"/>
          <w:szCs w:val="36"/>
          <w:cs/>
        </w:rPr>
        <w:t>๖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 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25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458A017A" w14:textId="77777777" w:rsidR="00A6155E" w:rsidRPr="00462F9A" w:rsidRDefault="00A6155E" w:rsidP="00A6155E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36"/>
          <w:szCs w:val="36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A6155E" w14:paraId="0821C510" w14:textId="77777777" w:rsidTr="001A65D1">
        <w:trPr>
          <w:trHeight w:val="454"/>
        </w:trPr>
        <w:tc>
          <w:tcPr>
            <w:tcW w:w="2335" w:type="dxa"/>
          </w:tcPr>
          <w:p w14:paraId="5A677B56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4EF38029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E8890A4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2D48B2C6" w14:textId="77777777" w:rsidTr="001A65D1">
        <w:trPr>
          <w:trHeight w:val="400"/>
        </w:trPr>
        <w:tc>
          <w:tcPr>
            <w:tcW w:w="2335" w:type="dxa"/>
          </w:tcPr>
          <w:p w14:paraId="1291B66E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B10559A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 ธ.ค.2567</w:t>
            </w:r>
          </w:p>
          <w:p w14:paraId="3CB0E54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69581FF7" w14:textId="77777777" w:rsidR="00A6155E" w:rsidRPr="00AF188C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AF188C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   ร้อยเวร 20 สายตรวจรถยนต์และสายตรวจจักรยานยนต์  ว.4 เหตุ 200 ที่ซอยวัดหนองปลิง ต.หนองปลิง</w:t>
            </w:r>
            <w:r w:rsidRPr="00AF188C">
              <w:rPr>
                <w:rFonts w:ascii="Arial" w:hAnsi="Arial" w:cs="Arial" w:hint="cs"/>
                <w:sz w:val="36"/>
                <w:szCs w:val="36"/>
                <w:cs/>
              </w:rPr>
              <w:t>​</w:t>
            </w:r>
            <w:r w:rsidRPr="00AF188C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อ.เมือง</w:t>
            </w:r>
            <w:r w:rsidRPr="00AF188C">
              <w:rPr>
                <w:rFonts w:ascii="Arial" w:hAnsi="Arial" w:cs="Arial" w:hint="cs"/>
                <w:sz w:val="36"/>
                <w:szCs w:val="36"/>
                <w:cs/>
              </w:rPr>
              <w:t>​</w:t>
            </w:r>
            <w:r w:rsidRPr="00AF188C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จ.นครสวรรค์</w:t>
            </w:r>
            <w:r w:rsidRPr="00AF188C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AF188C">
              <w:rPr>
                <w:rFonts w:ascii="TH SarabunIT๙" w:hAnsi="TH SarabunIT๙" w:cs="TH SarabunIT๙"/>
                <w:sz w:val="36"/>
                <w:szCs w:val="36"/>
                <w:cs/>
              </w:rPr>
              <w:t>ผลการปฏิบัติ เหตุดังกล่าว ไกล่เกลี่ยตกลงกันได้แยกย้ายกัน</w:t>
            </w:r>
          </w:p>
          <w:p w14:paraId="74CF44C2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14:paraId="4E8DB43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1008" behindDoc="1" locked="0" layoutInCell="1" allowOverlap="1" wp14:anchorId="1B786922" wp14:editId="7565EC2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231775</wp:posOffset>
                  </wp:positionV>
                  <wp:extent cx="2113570" cy="1409700"/>
                  <wp:effectExtent l="0" t="0" r="1270" b="0"/>
                  <wp:wrapNone/>
                  <wp:docPr id="52571165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711654" name="รูปภาพ 52571165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580" cy="141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155E" w14:paraId="00D60E8B" w14:textId="77777777" w:rsidTr="001A65D1">
        <w:trPr>
          <w:trHeight w:val="3885"/>
        </w:trPr>
        <w:tc>
          <w:tcPr>
            <w:tcW w:w="2335" w:type="dxa"/>
          </w:tcPr>
          <w:p w14:paraId="58FF2042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E856502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17 ธ.ค.2567</w:t>
            </w:r>
          </w:p>
          <w:p w14:paraId="6E80E02E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1253879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</w:p>
          <w:p w14:paraId="6BF46C3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AE8A0A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6966CC6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   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รถจักรยานยนต์ 122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ว.4 ตรวจสอบเหตุ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ประพฤติตนวุ่นวาย  ต.หนองปลิง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ตรวจสอบแล้ว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ได้ว่ากล่าวตักเตือนผู้ประพฤติตน เชื่อฟัง</w:t>
            </w:r>
          </w:p>
        </w:tc>
        <w:tc>
          <w:tcPr>
            <w:tcW w:w="3690" w:type="dxa"/>
          </w:tcPr>
          <w:p w14:paraId="27BC60B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89984" behindDoc="1" locked="0" layoutInCell="1" allowOverlap="1" wp14:anchorId="62228EB4" wp14:editId="62C9821B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152400</wp:posOffset>
                  </wp:positionV>
                  <wp:extent cx="1622632" cy="2163029"/>
                  <wp:effectExtent l="0" t="0" r="0" b="8890"/>
                  <wp:wrapNone/>
                  <wp:docPr id="1538412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41227" name="รูปภาพ 15384122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32" cy="216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155E" w14:paraId="433BE700" w14:textId="77777777" w:rsidTr="001A65D1">
        <w:trPr>
          <w:trHeight w:val="640"/>
        </w:trPr>
        <w:tc>
          <w:tcPr>
            <w:tcW w:w="2335" w:type="dxa"/>
          </w:tcPr>
          <w:p w14:paraId="2EF88C5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02DA986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30 ธ.ค.2567</w:t>
            </w:r>
          </w:p>
          <w:p w14:paraId="42CD419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75975F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E0F4087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A2B2C92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7559B959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    </w:t>
            </w:r>
            <w:r w:rsidRPr="00AB4935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ตำบล กลางแดด          ว.4 </w:t>
            </w:r>
            <w:r w:rsidRPr="00AB4935">
              <w:rPr>
                <w:rFonts w:ascii="TH SarabunIT๙" w:hAnsi="TH SarabunIT๙" w:cs="TH SarabunIT๙"/>
                <w:sz w:val="36"/>
                <w:szCs w:val="36"/>
                <w:cs/>
              </w:rPr>
              <w:t>เหตุ ทะเลาะกันภายในครอบครัว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 w:rsidRPr="00AB4935">
              <w:rPr>
                <w:rFonts w:ascii="TH SarabunIT๙" w:hAnsi="TH SarabunIT๙" w:cs="TH SarabunIT๙"/>
                <w:sz w:val="36"/>
                <w:szCs w:val="36"/>
                <w:cs/>
              </w:rPr>
              <w:t>ที่เกิดเหตุ ม.1 ต.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กลางแดด</w:t>
            </w:r>
            <w:r w:rsidRPr="00AB4935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อ.เมือง จ.นครสวรรค์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AB4935">
              <w:rPr>
                <w:rFonts w:ascii="TH SarabunIT๙" w:hAnsi="TH SarabunIT๙" w:cs="TH SarabunIT๙"/>
                <w:sz w:val="36"/>
                <w:szCs w:val="36"/>
                <w:cs/>
              </w:rPr>
              <w:t>ผลการป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ฏิ</w:t>
            </w:r>
            <w:r w:rsidRPr="00AB4935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บัติ เหตุดังกล่าว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สามีกับภรรยาเก่า มีปากเสียงกัน</w:t>
            </w:r>
            <w:r w:rsidRPr="00AB4935">
              <w:rPr>
                <w:rFonts w:ascii="TH SarabunIT๙" w:hAnsi="TH SarabunIT๙" w:cs="TH SarabunIT๙"/>
                <w:sz w:val="36"/>
                <w:szCs w:val="36"/>
                <w:cs/>
              </w:rPr>
              <w:t>ไกล่เกลี่ยตกลงกันได้แยกย้ายกัน</w:t>
            </w:r>
          </w:p>
        </w:tc>
        <w:tc>
          <w:tcPr>
            <w:tcW w:w="3690" w:type="dxa"/>
          </w:tcPr>
          <w:p w14:paraId="0E28832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2032" behindDoc="1" locked="0" layoutInCell="1" allowOverlap="1" wp14:anchorId="6791232B" wp14:editId="45FF0EE6">
                  <wp:simplePos x="0" y="0"/>
                  <wp:positionH relativeFrom="column">
                    <wp:posOffset>79392</wp:posOffset>
                  </wp:positionH>
                  <wp:positionV relativeFrom="paragraph">
                    <wp:posOffset>274320</wp:posOffset>
                  </wp:positionV>
                  <wp:extent cx="2038350" cy="1613416"/>
                  <wp:effectExtent l="0" t="0" r="0" b="6350"/>
                  <wp:wrapNone/>
                  <wp:docPr id="214424671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246711" name="รูปภาพ 214424671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1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C19CC8E" w14:textId="77777777" w:rsidR="00A6155E" w:rsidRPr="00456EBB" w:rsidRDefault="00A6155E" w:rsidP="00A6155E">
      <w:pPr>
        <w:rPr>
          <w:rFonts w:ascii="TH SarabunIT๙" w:hAnsi="TH SarabunIT๙" w:cs="TH SarabunIT๙"/>
          <w:sz w:val="36"/>
          <w:szCs w:val="36"/>
          <w:cs/>
        </w:rPr>
      </w:pPr>
    </w:p>
    <w:p w14:paraId="34C95075" w14:textId="77777777" w:rsidR="00A6155E" w:rsidRPr="00D805B9" w:rsidRDefault="00A6155E" w:rsidP="00A6155E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3.6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การช่วยเหลือบริการประชาชน</w:t>
      </w:r>
    </w:p>
    <w:p w14:paraId="2A206F7F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ธันวาคม 2567   จำนวน   17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A6155E" w14:paraId="4DF31885" w14:textId="77777777" w:rsidTr="001A65D1">
        <w:trPr>
          <w:trHeight w:val="454"/>
        </w:trPr>
        <w:tc>
          <w:tcPr>
            <w:tcW w:w="2335" w:type="dxa"/>
          </w:tcPr>
          <w:p w14:paraId="3962308E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06ED9420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3584F9D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32450B48" w14:textId="77777777" w:rsidTr="001A65D1">
        <w:trPr>
          <w:trHeight w:val="2940"/>
        </w:trPr>
        <w:tc>
          <w:tcPr>
            <w:tcW w:w="2335" w:type="dxa"/>
          </w:tcPr>
          <w:p w14:paraId="0200820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</w:p>
          <w:p w14:paraId="68892CF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  ธันวาคม 2567</w:t>
            </w:r>
          </w:p>
          <w:p w14:paraId="718F0B8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17BAE875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87487DF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สายตรวจนครสวรรค์ออก ช่วยเหลือ รถยนต์น้ำมันเชื้อเพลิงหมด บริเวณถนนพหลโยธินหมายเลข 1 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14:paraId="298D7F22" w14:textId="77777777" w:rsidR="00A6155E" w:rsidRPr="005E05C6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452FE6A" w14:textId="77777777" w:rsidR="00A6155E" w:rsidRPr="005E7A05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14:paraId="6EF6F1C9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2A69E97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4EB6512" wp14:editId="35914360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55880</wp:posOffset>
                  </wp:positionV>
                  <wp:extent cx="1824701" cy="1295400"/>
                  <wp:effectExtent l="0" t="0" r="4445" b="0"/>
                  <wp:wrapNone/>
                  <wp:docPr id="4" name="รูปภาพ 1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0EA2BB25-35CB-4524-09D0-984970FDCF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0EA2BB25-35CB-4524-09D0-984970FDCF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55" cy="129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D1EAFFE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D52726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EFB85B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6155E" w14:paraId="7741C060" w14:textId="77777777" w:rsidTr="001A65D1">
        <w:trPr>
          <w:trHeight w:val="1927"/>
        </w:trPr>
        <w:tc>
          <w:tcPr>
            <w:tcW w:w="2335" w:type="dxa"/>
          </w:tcPr>
          <w:p w14:paraId="1DCE882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74AD09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14 ธันวาคม 2567</w:t>
            </w:r>
          </w:p>
          <w:p w14:paraId="2C31B53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0A0279FE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C0ECBC9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ร้อยเวร 20 สายตรวจตำแควใหญ่ ว.4 เหตุบุกรุก ม.5 ต.แควใหญ่ คู่กรณีตกลงกันไม่ได้แนะนำ พบพนักงานสอบสวน</w:t>
            </w:r>
          </w:p>
          <w:p w14:paraId="7EAC8E92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CE66BDA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EC46AED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046F30C" w14:textId="77777777" w:rsidR="00A6155E" w:rsidRPr="005E7A05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14:paraId="3CE6CB0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0D27991" wp14:editId="458E7249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115570</wp:posOffset>
                  </wp:positionV>
                  <wp:extent cx="1600835" cy="1953491"/>
                  <wp:effectExtent l="0" t="0" r="0" b="8890"/>
                  <wp:wrapNone/>
                  <wp:docPr id="353929983" name="รูปภาพ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63AE75D-E77E-3E18-7928-ECF2A8BE51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63AE75D-E77E-3E18-7928-ECF2A8BE51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26" b="18560"/>
                          <a:stretch/>
                        </pic:blipFill>
                        <pic:spPr>
                          <a:xfrm>
                            <a:off x="0" y="0"/>
                            <a:ext cx="1600835" cy="195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D07CA2B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EE3E129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6155E" w14:paraId="167B3AEE" w14:textId="77777777" w:rsidTr="001A65D1">
        <w:trPr>
          <w:trHeight w:val="274"/>
        </w:trPr>
        <w:tc>
          <w:tcPr>
            <w:tcW w:w="2335" w:type="dxa"/>
          </w:tcPr>
          <w:p w14:paraId="307E24F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25C64B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>19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ธันวาคม 2567</w:t>
            </w:r>
          </w:p>
          <w:p w14:paraId="5D9032D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7FFB6035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9A6C5FD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สายตรวจตำบล แควใหญ่ ออกร่วมกับ อส.ตร.สภ.หนองปลิง ออกช่วยเหลือประชาชน รถยนต์น้ำมันเชื้อเพลิงหมด บริเวณถนนเส้น หนองปลิง-ชุมแสง</w:t>
            </w:r>
          </w:p>
          <w:p w14:paraId="3E067B1D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9ADD936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D729FA5" w14:textId="77777777" w:rsidR="00A6155E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1634B2A" w14:textId="77777777" w:rsidR="00A6155E" w:rsidRPr="005E7A05" w:rsidRDefault="00A6155E" w:rsidP="001A65D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14:paraId="09477C61" w14:textId="77777777" w:rsidR="00A6155E" w:rsidRPr="005E7A05" w:rsidRDefault="00A6155E" w:rsidP="001A65D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4C346B8" wp14:editId="527CBF68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267970</wp:posOffset>
                  </wp:positionV>
                  <wp:extent cx="1063362" cy="1857374"/>
                  <wp:effectExtent l="0" t="0" r="3810" b="0"/>
                  <wp:wrapNone/>
                  <wp:docPr id="6" name="รูปภาพ 1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C959851-153C-646A-4CA6-EC94723ED4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C959851-153C-646A-4CA6-EC94723ED4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71"/>
                          <a:stretch/>
                        </pic:blipFill>
                        <pic:spPr>
                          <a:xfrm>
                            <a:off x="0" y="0"/>
                            <a:ext cx="1063362" cy="185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0907DF4" w14:textId="77777777" w:rsidR="00A6155E" w:rsidRPr="00456EBB" w:rsidRDefault="00A6155E" w:rsidP="00A6155E">
      <w:pPr>
        <w:rPr>
          <w:rFonts w:ascii="TH SarabunIT๙" w:hAnsi="TH SarabunIT๙" w:cs="TH SarabunIT๙"/>
          <w:sz w:val="36"/>
          <w:szCs w:val="36"/>
          <w:cs/>
        </w:rPr>
      </w:pPr>
    </w:p>
    <w:p w14:paraId="123CA3AE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3B5FF9DE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6C018134" w14:textId="77777777" w:rsidR="00A6155E" w:rsidRPr="00752843" w:rsidRDefault="00A6155E" w:rsidP="00A6155E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752843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752843">
        <w:rPr>
          <w:rFonts w:ascii="TH SarabunIT๙" w:hAnsi="TH SarabunIT๙" w:cs="TH SarabunIT๙" w:hint="cs"/>
          <w:b/>
          <w:bCs/>
          <w:sz w:val="44"/>
          <w:szCs w:val="44"/>
          <w:cs/>
        </w:rPr>
        <w:t>3.7 การตรวจค้นบุคคลและยานพาหนะต้องสงสัย</w:t>
      </w:r>
    </w:p>
    <w:p w14:paraId="10C693A4" w14:textId="77777777" w:rsidR="00A6155E" w:rsidRDefault="00A6155E" w:rsidP="00A6155E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ธันวาคม 2567</w:t>
      </w:r>
    </w:p>
    <w:p w14:paraId="2D1AB5D9" w14:textId="77777777" w:rsidR="00A6155E" w:rsidRDefault="00A6155E" w:rsidP="00A6155E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3"/>
        <w:gridCol w:w="3804"/>
        <w:gridCol w:w="3726"/>
      </w:tblGrid>
      <w:tr w:rsidR="00A6155E" w14:paraId="793E685F" w14:textId="77777777" w:rsidTr="001A65D1">
        <w:trPr>
          <w:trHeight w:val="454"/>
        </w:trPr>
        <w:tc>
          <w:tcPr>
            <w:tcW w:w="2335" w:type="dxa"/>
          </w:tcPr>
          <w:p w14:paraId="74BF134E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6154907E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0438270A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48A8A582" w14:textId="77777777" w:rsidTr="001A65D1">
        <w:trPr>
          <w:trHeight w:val="400"/>
        </w:trPr>
        <w:tc>
          <w:tcPr>
            <w:tcW w:w="2335" w:type="dxa"/>
          </w:tcPr>
          <w:p w14:paraId="6A36F820" w14:textId="77777777" w:rsidR="00A6155E" w:rsidRPr="00AE3E17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AE3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59D9C7F4" w14:textId="77777777" w:rsidR="00A6155E" w:rsidRPr="00AE3E17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3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14:paraId="12D8BDCD" w14:textId="77777777" w:rsidR="00A6155E" w:rsidRPr="00AE3E17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AE3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.30 น.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1301" w14:textId="77777777" w:rsidR="00A6155E" w:rsidRPr="00AE3E17" w:rsidRDefault="00A6155E" w:rsidP="001A65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3E1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AE3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AE3E1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</w:t>
            </w:r>
            <w:r w:rsidRPr="00AE3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ออกตรวจป้องกันเหตุ ตรวจค้น บุคคลต้องสงสัย บริเวณ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สถานีรถไฟนครสวรรค์</w:t>
            </w:r>
            <w:r w:rsidRPr="00AE3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ตรวจค้นแล้วไม่พบสิ่งผิดกฎหมาย แนะนำ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อย่าส่งเสียงดังรบกวนชาวบ้าน</w:t>
            </w:r>
          </w:p>
        </w:tc>
        <w:tc>
          <w:tcPr>
            <w:tcW w:w="3690" w:type="dxa"/>
          </w:tcPr>
          <w:p w14:paraId="3E43C35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16C7EC53" wp14:editId="0EC1E314">
                  <wp:extent cx="2228850" cy="1355708"/>
                  <wp:effectExtent l="0" t="0" r="0" b="0"/>
                  <wp:docPr id="8610891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089198" name="รูปภาพ 86108919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31" cy="139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55E" w14:paraId="6586A281" w14:textId="77777777" w:rsidTr="001A65D1">
        <w:trPr>
          <w:trHeight w:val="507"/>
        </w:trPr>
        <w:tc>
          <w:tcPr>
            <w:tcW w:w="2335" w:type="dxa"/>
          </w:tcPr>
          <w:p w14:paraId="08E25714" w14:textId="77777777" w:rsidR="00A6155E" w:rsidRPr="00B04F4F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E334E7D" w14:textId="77777777" w:rsidR="00A6155E" w:rsidRPr="00B04F4F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14:paraId="41570267" w14:textId="77777777" w:rsidR="00A6155E" w:rsidRPr="00B04F4F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3.30 น.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FFF6" w14:textId="77777777" w:rsidR="00A6155E" w:rsidRPr="00B04F4F" w:rsidRDefault="00A6155E" w:rsidP="001A65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4F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 </w:t>
            </w: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</w:t>
            </w:r>
            <w:r w:rsidRPr="00AE3E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121 ออกตรวจป้องกันเหตุ ตรวจค้นบุคคลต้องสงสัย บริเวณ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ถ.ภายในหมู่บ้าน</w:t>
            </w: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ม.2 ต.หนองปลิง ตรวจค้นแล้วไม่พบสิ่งผิดกฎหมาย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แนะนำให้กลับบ้าน</w:t>
            </w: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90" w:type="dxa"/>
          </w:tcPr>
          <w:p w14:paraId="2E7F5257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3F312F36" wp14:editId="5CED0641">
                  <wp:extent cx="2218531" cy="1409700"/>
                  <wp:effectExtent l="0" t="0" r="0" b="0"/>
                  <wp:docPr id="202082997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829972" name="รูปภาพ 202082997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737" cy="14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55E" w14:paraId="489D11C6" w14:textId="77777777" w:rsidTr="001A65D1">
        <w:trPr>
          <w:trHeight w:val="507"/>
        </w:trPr>
        <w:tc>
          <w:tcPr>
            <w:tcW w:w="2335" w:type="dxa"/>
          </w:tcPr>
          <w:p w14:paraId="791512F7" w14:textId="77777777" w:rsidR="00A6155E" w:rsidRPr="00A04588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38858158" w14:textId="77777777" w:rsidR="00A6155E" w:rsidRPr="00A04588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14:paraId="74BFF14B" w14:textId="77777777" w:rsidR="00A6155E" w:rsidRPr="00A04588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.30 น.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D2C5" w14:textId="77777777" w:rsidR="00A6155E" w:rsidRPr="00A04588" w:rsidRDefault="00A6155E" w:rsidP="001A65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45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พร้อม</w:t>
            </w: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122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/122</w:t>
            </w: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45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ออกตรวจป้องกันเหตุ ตรวจค้น</w:t>
            </w: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</w:t>
            </w:r>
            <w:r w:rsidRPr="00A045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บริเวณ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ทล.1เลี่ยงเมือ</w:t>
            </w:r>
            <w:r w:rsidRPr="00A045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นครสวรรค์</w:t>
            </w:r>
            <w:r w:rsidRPr="00A045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ตรวจค้นแล้วไม่พบสิ่งผิดกฎหมาย </w:t>
            </w:r>
          </w:p>
        </w:tc>
        <w:tc>
          <w:tcPr>
            <w:tcW w:w="3690" w:type="dxa"/>
          </w:tcPr>
          <w:p w14:paraId="3BDA813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0C15CB13" wp14:editId="3B1C5B1D">
                  <wp:extent cx="2218055" cy="1507490"/>
                  <wp:effectExtent l="0" t="0" r="0" b="0"/>
                  <wp:docPr id="180523945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239451" name="รูปภาพ 180523945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92" cy="151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55E" w14:paraId="1F870C16" w14:textId="77777777" w:rsidTr="001A65D1">
        <w:trPr>
          <w:trHeight w:val="507"/>
        </w:trPr>
        <w:tc>
          <w:tcPr>
            <w:tcW w:w="2335" w:type="dxa"/>
          </w:tcPr>
          <w:p w14:paraId="4CBFB923" w14:textId="77777777" w:rsidR="00A6155E" w:rsidRPr="009045CF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9045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722E563E" w14:textId="77777777" w:rsidR="00A6155E" w:rsidRPr="009045CF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45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14:paraId="76AF8341" w14:textId="77777777" w:rsidR="00A6155E" w:rsidRPr="009045CF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9045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.30 น.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42D5" w14:textId="77777777" w:rsidR="00A6155E" w:rsidRPr="009045CF" w:rsidRDefault="00A6155E" w:rsidP="001A65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4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9045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045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สายตรวจกลางแดด ตรวจค้นบุคคลต้องสงสัย </w:t>
            </w: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บริเวณ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ถ.ภายในหมู่บ้าน</w:t>
            </w:r>
            <w:r w:rsidRPr="00B04F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ม.2 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กลางแดด อ.เมือง จว.</w:t>
            </w:r>
            <w:r w:rsidRPr="009045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นครสวรรค์ ตรวจค้นแล้วไม่พบสิ่งผิดกฎหมาย </w:t>
            </w:r>
          </w:p>
        </w:tc>
        <w:tc>
          <w:tcPr>
            <w:tcW w:w="3690" w:type="dxa"/>
          </w:tcPr>
          <w:p w14:paraId="504FC6B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49E03EC0" wp14:editId="3AD43613">
                  <wp:extent cx="2200275" cy="1514475"/>
                  <wp:effectExtent l="0" t="0" r="9525" b="9525"/>
                  <wp:docPr id="28763943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39431" name="รูปภาพ 28763943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832" cy="152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764E9" w14:textId="77777777" w:rsidR="00A6155E" w:rsidRPr="00456EBB" w:rsidRDefault="00A6155E" w:rsidP="00A6155E">
      <w:pPr>
        <w:rPr>
          <w:rFonts w:ascii="TH SarabunIT๙" w:hAnsi="TH SarabunIT๙" w:cs="TH SarabunIT๙"/>
          <w:sz w:val="36"/>
          <w:szCs w:val="36"/>
          <w:cs/>
        </w:rPr>
      </w:pPr>
    </w:p>
    <w:p w14:paraId="3A170BF9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21331451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3F9F3E7E" w14:textId="77777777" w:rsidR="00A6155E" w:rsidRPr="00C01308" w:rsidRDefault="00A6155E" w:rsidP="00A6155E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C01308">
        <w:rPr>
          <w:rFonts w:ascii="TH SarabunIT๙" w:hAnsi="TH SarabunIT๙" w:cs="TH SarabunIT๙" w:hint="cs"/>
          <w:b/>
          <w:bCs/>
          <w:sz w:val="44"/>
          <w:szCs w:val="44"/>
          <w:cs/>
        </w:rPr>
        <w:t>3.8 ผลการจับกุม</w:t>
      </w:r>
    </w:p>
    <w:p w14:paraId="5B2D4429" w14:textId="77777777" w:rsidR="00A6155E" w:rsidRDefault="00A6155E" w:rsidP="00A6155E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ธันวาคม 2567 จำนวน 5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111"/>
        <w:gridCol w:w="3690"/>
      </w:tblGrid>
      <w:tr w:rsidR="00A6155E" w14:paraId="612C854A" w14:textId="77777777" w:rsidTr="001A65D1">
        <w:trPr>
          <w:trHeight w:val="570"/>
        </w:trPr>
        <w:tc>
          <w:tcPr>
            <w:tcW w:w="2052" w:type="dxa"/>
          </w:tcPr>
          <w:p w14:paraId="729CB14F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bookmarkStart w:id="0" w:name="_Hlk161668344"/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4111" w:type="dxa"/>
          </w:tcPr>
          <w:p w14:paraId="004B0A6E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9DBD2A2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bookmarkEnd w:id="0"/>
      <w:tr w:rsidR="00A6155E" w14:paraId="103D19CC" w14:textId="77777777" w:rsidTr="001A65D1">
        <w:trPr>
          <w:trHeight w:val="400"/>
        </w:trPr>
        <w:tc>
          <w:tcPr>
            <w:tcW w:w="2052" w:type="dxa"/>
          </w:tcPr>
          <w:p w14:paraId="04025A74" w14:textId="77777777" w:rsidR="00A6155E" w:rsidRPr="00BF6E1B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6E1B">
              <w:rPr>
                <w:rFonts w:ascii="TH SarabunIT๙" w:hAnsi="TH SarabunIT๙" w:cs="TH SarabunIT๙"/>
                <w:sz w:val="32"/>
                <w:szCs w:val="32"/>
                <w:cs/>
              </w:rPr>
              <w:t>5 ธ.ค.6</w:t>
            </w:r>
            <w:r w:rsidRPr="00BF6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BF6E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954BD33" w14:textId="77777777" w:rsidR="00A6155E" w:rsidRPr="00974DE9" w:rsidRDefault="00A6155E" w:rsidP="001A65D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F6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20</w:t>
            </w:r>
            <w:r w:rsidRPr="00BF6E1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F6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 w:rsidRPr="00BF6E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14:paraId="72EB3C0B" w14:textId="77777777" w:rsidR="00A6155E" w:rsidRPr="000C7A27" w:rsidRDefault="00A6155E" w:rsidP="001A65D1">
            <w:pPr>
              <w:pStyle w:val="a7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974DE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 w:rsidRPr="000C7A2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วันนี้วันที่ 5 ธันวาคม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456B6F20" w14:textId="77777777" w:rsidR="00A6155E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459305A7" w14:textId="77777777" w:rsidR="00A6155E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44CA824" w14:textId="77777777" w:rsidR="00A6155E" w:rsidRPr="00974DE9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14:paraId="7BDB4A1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7A2B4713" wp14:editId="69528B60">
                  <wp:extent cx="2197823" cy="1952625"/>
                  <wp:effectExtent l="0" t="0" r="0" b="0"/>
                  <wp:docPr id="62135009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835" cy="197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5319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6155E" w14:paraId="54D90C7B" w14:textId="77777777" w:rsidTr="001A65D1">
        <w:trPr>
          <w:trHeight w:val="507"/>
        </w:trPr>
        <w:tc>
          <w:tcPr>
            <w:tcW w:w="2052" w:type="dxa"/>
          </w:tcPr>
          <w:p w14:paraId="13135EB6" w14:textId="77777777" w:rsidR="00A6155E" w:rsidRPr="006C4F8A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ธ.ค.6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925170D" w14:textId="77777777" w:rsidR="00A6155E" w:rsidRPr="00974DE9" w:rsidRDefault="00A6155E" w:rsidP="001A65D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14:paraId="4EF22AA2" w14:textId="77777777" w:rsidR="00A6155E" w:rsidRDefault="00A6155E" w:rsidP="001A65D1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74DE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11 ธันวาคม 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3B5A6BAF" w14:textId="77777777" w:rsidR="00A6155E" w:rsidRDefault="00A6155E" w:rsidP="001A65D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24 เม็ด โดยกล่าวหาว่า “มีไว้ในครอบครองซึ่งยาเสพติดให้โทษประเภท 1”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14:paraId="16E1E275" w14:textId="77777777" w:rsidR="00A6155E" w:rsidRPr="00974DE9" w:rsidRDefault="00A6155E" w:rsidP="001A65D1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690" w:type="dxa"/>
          </w:tcPr>
          <w:p w14:paraId="72B959B9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6B0FA4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1EB9DC3C" wp14:editId="5B42B506">
                  <wp:extent cx="2199005" cy="1990725"/>
                  <wp:effectExtent l="0" t="0" r="0" b="9525"/>
                  <wp:docPr id="166870551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705511" name="รูปภาพ 166870551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68" cy="201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B4096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25C0ABA5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7"/>
        <w:gridCol w:w="27"/>
        <w:gridCol w:w="4043"/>
        <w:gridCol w:w="3786"/>
      </w:tblGrid>
      <w:tr w:rsidR="00A6155E" w14:paraId="4E3C763A" w14:textId="77777777" w:rsidTr="001A65D1">
        <w:trPr>
          <w:trHeight w:val="570"/>
        </w:trPr>
        <w:tc>
          <w:tcPr>
            <w:tcW w:w="2024" w:type="dxa"/>
          </w:tcPr>
          <w:p w14:paraId="6B858E10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4043" w:type="dxa"/>
            <w:gridSpan w:val="2"/>
          </w:tcPr>
          <w:p w14:paraId="7DA7F3B2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86" w:type="dxa"/>
          </w:tcPr>
          <w:p w14:paraId="2F3CE57B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1D9A08CF" w14:textId="77777777" w:rsidTr="001A65D1">
        <w:trPr>
          <w:trHeight w:val="400"/>
        </w:trPr>
        <w:tc>
          <w:tcPr>
            <w:tcW w:w="2024" w:type="dxa"/>
          </w:tcPr>
          <w:p w14:paraId="0090610C" w14:textId="77777777" w:rsidR="00A6155E" w:rsidRPr="006C4F8A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ธ.ค.6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DE7B1E5" w14:textId="77777777" w:rsidR="00A6155E" w:rsidRPr="00974DE9" w:rsidRDefault="00A6155E" w:rsidP="001A65D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043" w:type="dxa"/>
            <w:gridSpan w:val="2"/>
          </w:tcPr>
          <w:p w14:paraId="7CA0824B" w14:textId="77777777" w:rsidR="00A6155E" w:rsidRDefault="00A6155E" w:rsidP="001A65D1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74DE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11 ธันวาคม 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14:paraId="34B37653" w14:textId="77777777" w:rsidR="00A6155E" w:rsidRPr="00974DE9" w:rsidRDefault="00A6155E" w:rsidP="001A65D1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16 เม็ด โดยกล่าวหาว่า “มีไว้ในครอบครองซึ่งยาเสพติดให้โทษประเภท 1”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86" w:type="dxa"/>
          </w:tcPr>
          <w:p w14:paraId="63CF2A6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525C7B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29278F1B" wp14:editId="6DA9D62C">
                  <wp:extent cx="2259965" cy="1485900"/>
                  <wp:effectExtent l="0" t="0" r="6985" b="0"/>
                  <wp:docPr id="43608629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086291" name="รูปภาพ 43608629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105" cy="149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55E" w14:paraId="27817487" w14:textId="77777777" w:rsidTr="001A65D1">
        <w:trPr>
          <w:trHeight w:val="507"/>
        </w:trPr>
        <w:tc>
          <w:tcPr>
            <w:tcW w:w="2024" w:type="dxa"/>
          </w:tcPr>
          <w:p w14:paraId="3950B5CE" w14:textId="77777777" w:rsidR="00A6155E" w:rsidRPr="006C4F8A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ธ.ค.6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85B7A0C" w14:textId="77777777" w:rsidR="00A6155E" w:rsidRPr="00974DE9" w:rsidRDefault="00A6155E" w:rsidP="001A65D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043" w:type="dxa"/>
            <w:gridSpan w:val="2"/>
          </w:tcPr>
          <w:p w14:paraId="186612E0" w14:textId="77777777" w:rsidR="00A6155E" w:rsidRDefault="00A6155E" w:rsidP="001A65D1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74DE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13 ธันวาคม 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1EEEE029" w14:textId="77777777" w:rsidR="00A6155E" w:rsidRDefault="00A6155E" w:rsidP="001A65D1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27 เม็ด โดยกล่าวหาว่า “มีไว้ในครอบครองซึ่งยาเสพติดให้โทษประเภท 1”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14:paraId="4D1A54FE" w14:textId="77777777" w:rsidR="00A6155E" w:rsidRDefault="00A6155E" w:rsidP="001A65D1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63B74C9" w14:textId="77777777" w:rsidR="00A6155E" w:rsidRDefault="00A6155E" w:rsidP="001A65D1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1FBF4B3" w14:textId="77777777" w:rsidR="00A6155E" w:rsidRDefault="00A6155E" w:rsidP="001A65D1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9E73AEA" w14:textId="77777777" w:rsidR="00A6155E" w:rsidRPr="00974DE9" w:rsidRDefault="00A6155E" w:rsidP="001A65D1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786" w:type="dxa"/>
          </w:tcPr>
          <w:p w14:paraId="26CBEC37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525C7B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278A4E3F" wp14:editId="7FE88EE4">
                  <wp:extent cx="2247262" cy="1533525"/>
                  <wp:effectExtent l="0" t="0" r="1270" b="0"/>
                  <wp:docPr id="168576223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762238" name="รูปภาพ 168576223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51" cy="155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1BF3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6155E" w14:paraId="4339B76D" w14:textId="77777777" w:rsidTr="001A65D1">
        <w:trPr>
          <w:trHeight w:val="570"/>
        </w:trPr>
        <w:tc>
          <w:tcPr>
            <w:tcW w:w="2052" w:type="dxa"/>
            <w:gridSpan w:val="2"/>
          </w:tcPr>
          <w:p w14:paraId="2C6026E7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4111" w:type="dxa"/>
          </w:tcPr>
          <w:p w14:paraId="7FC126CF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FFACA90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6374B267" w14:textId="77777777" w:rsidTr="001A65D1">
        <w:trPr>
          <w:trHeight w:val="400"/>
        </w:trPr>
        <w:tc>
          <w:tcPr>
            <w:tcW w:w="2052" w:type="dxa"/>
            <w:gridSpan w:val="2"/>
          </w:tcPr>
          <w:p w14:paraId="183EA485" w14:textId="77777777" w:rsidR="00A6155E" w:rsidRPr="00B92321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B923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B923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63A4694" w14:textId="77777777" w:rsidR="00A6155E" w:rsidRPr="00974DE9" w:rsidRDefault="00A6155E" w:rsidP="001A65D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92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2</w:t>
            </w:r>
            <w:r w:rsidRPr="00B92321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B92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B92321">
              <w:rPr>
                <w:rFonts w:ascii="TH SarabunIT๙" w:hAnsi="TH SarabunIT๙" w:cs="TH SarabunIT๙"/>
                <w:sz w:val="32"/>
                <w:szCs w:val="32"/>
                <w:cs/>
              </w:rPr>
              <w:t>0 น.</w:t>
            </w:r>
          </w:p>
        </w:tc>
        <w:tc>
          <w:tcPr>
            <w:tcW w:w="4111" w:type="dxa"/>
          </w:tcPr>
          <w:p w14:paraId="74B26172" w14:textId="77777777" w:rsidR="00A6155E" w:rsidRDefault="00A6155E" w:rsidP="001A65D1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74DE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18 ธันวาคม  2567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7A514FC4" w14:textId="77777777" w:rsidR="00A6155E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  <w:p w14:paraId="1C6E0E10" w14:textId="77777777" w:rsidR="00A6155E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51E3907" w14:textId="77777777" w:rsidR="00A6155E" w:rsidRPr="00974DE9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14:paraId="337EAABE" w14:textId="20848AE7" w:rsidR="00A6155E" w:rsidRDefault="00A6155E" w:rsidP="001A65D1">
            <w:pPr>
              <w:rPr>
                <w:noProof/>
              </w:rPr>
            </w:pPr>
          </w:p>
          <w:p w14:paraId="17D18EF8" w14:textId="3EE85E8B" w:rsidR="001B2566" w:rsidRDefault="001B2566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1B2566">
              <w:rPr>
                <w:rFonts w:ascii="TH SarabunIT๙" w:hAnsi="TH SarabunIT๙" w:cs="TH SarabunIT๙"/>
                <w:noProof/>
                <w:sz w:val="36"/>
                <w:szCs w:val="36"/>
                <w:cs/>
              </w:rPr>
              <w:drawing>
                <wp:inline distT="0" distB="0" distL="0" distR="0" wp14:anchorId="36C92323" wp14:editId="4A639323">
                  <wp:extent cx="2230452" cy="2305652"/>
                  <wp:effectExtent l="0" t="0" r="0" b="0"/>
                  <wp:docPr id="20" name="รูปภาพ 20" descr="D:\อาร์ต 2567\.รูป ผลการปฏิบัติ ปจด\2567\กรกฎาคม 2567\46281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อาร์ต 2567\.รูป ผลการปฏิบัติ ปจด\2567\กรกฎาคม 2567\46281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617" cy="234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915C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0EED0E16" w14:textId="77777777" w:rsidR="00A6155E" w:rsidRPr="0083416E" w:rsidRDefault="00A6155E" w:rsidP="00A6155E">
      <w:pPr>
        <w:rPr>
          <w:rFonts w:ascii="TH SarabunIT๙" w:hAnsi="TH SarabunIT๙" w:cs="TH SarabunIT๙"/>
          <w:sz w:val="36"/>
          <w:szCs w:val="36"/>
          <w:cs/>
        </w:rPr>
      </w:pPr>
    </w:p>
    <w:p w14:paraId="37420E5A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7C2D5A8C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72F7B47A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23D3A3D5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0940F16F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1B7AD4A4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523C5C96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70B8CB7E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7C639B47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1448F266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4D87F36B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73922AD5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49821AD9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1F4CDF36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631BCF11" w14:textId="77777777" w:rsidR="00A6155E" w:rsidRPr="00CB60F1" w:rsidRDefault="00A6155E" w:rsidP="00A6155E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tab/>
      </w:r>
      <w:r w:rsidRPr="00CB60F1">
        <w:rPr>
          <w:rFonts w:ascii="TH SarabunIT๙" w:hAnsi="TH SarabunIT๙" w:cs="TH SarabunIT๙" w:hint="cs"/>
          <w:b/>
          <w:bCs/>
          <w:sz w:val="44"/>
          <w:szCs w:val="44"/>
          <w:cs/>
        </w:rPr>
        <w:t>3.9 การตั้งจุดตรวจ</w:t>
      </w:r>
    </w:p>
    <w:p w14:paraId="3CE39EB6" w14:textId="77777777" w:rsidR="00A6155E" w:rsidRDefault="00A6155E" w:rsidP="00A6155E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ธันวาคม 2567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93 ครั้ง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3"/>
        <w:gridCol w:w="3784"/>
        <w:gridCol w:w="3756"/>
      </w:tblGrid>
      <w:tr w:rsidR="00A6155E" w14:paraId="62F4DE02" w14:textId="77777777" w:rsidTr="001A65D1">
        <w:trPr>
          <w:trHeight w:val="454"/>
        </w:trPr>
        <w:tc>
          <w:tcPr>
            <w:tcW w:w="2319" w:type="dxa"/>
          </w:tcPr>
          <w:p w14:paraId="034C764D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794" w:type="dxa"/>
          </w:tcPr>
          <w:p w14:paraId="276314B5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14:paraId="1F1E2818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7FCA7DD5" w14:textId="77777777" w:rsidTr="001A65D1">
        <w:trPr>
          <w:trHeight w:val="400"/>
        </w:trPr>
        <w:tc>
          <w:tcPr>
            <w:tcW w:w="2319" w:type="dxa"/>
          </w:tcPr>
          <w:p w14:paraId="66F5E2E4" w14:textId="77777777" w:rsidR="00A6155E" w:rsidRPr="00BF6E1B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6E1B">
              <w:rPr>
                <w:rFonts w:ascii="TH SarabunIT๙" w:hAnsi="TH SarabunIT๙" w:cs="TH SarabunIT๙"/>
                <w:sz w:val="32"/>
                <w:szCs w:val="32"/>
                <w:cs/>
              </w:rPr>
              <w:t>5 ธ.ค.6</w:t>
            </w:r>
            <w:r w:rsidRPr="00BF6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BF6E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20E41D0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94" w:type="dxa"/>
          </w:tcPr>
          <w:p w14:paraId="77FF7B23" w14:textId="77777777" w:rsidR="00A6155E" w:rsidRPr="000C7A27" w:rsidRDefault="00A6155E" w:rsidP="001A65D1">
            <w:pPr>
              <w:pStyle w:val="a7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974DE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 w:rsidRPr="000C7A2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วันนี้วันที่ 5 ธันวาคม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1F23DEDC" w14:textId="77777777" w:rsidR="00A6155E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3E29731E" w14:textId="77777777" w:rsidR="00A6155E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40" w:type="dxa"/>
          </w:tcPr>
          <w:p w14:paraId="57320D87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33A51EFA" wp14:editId="60A222BA">
                  <wp:extent cx="2238375" cy="1428750"/>
                  <wp:effectExtent l="0" t="0" r="9525" b="0"/>
                  <wp:docPr id="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00" cy="144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DE6C2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471B2578" wp14:editId="777935A5">
                  <wp:extent cx="2228850" cy="1295400"/>
                  <wp:effectExtent l="0" t="0" r="0" b="0"/>
                  <wp:docPr id="7525746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80" b="29556"/>
                          <a:stretch/>
                        </pic:blipFill>
                        <pic:spPr bwMode="auto">
                          <a:xfrm>
                            <a:off x="0" y="0"/>
                            <a:ext cx="2241718" cy="130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55E" w14:paraId="03123759" w14:textId="77777777" w:rsidTr="001A65D1">
        <w:trPr>
          <w:trHeight w:val="507"/>
        </w:trPr>
        <w:tc>
          <w:tcPr>
            <w:tcW w:w="2319" w:type="dxa"/>
          </w:tcPr>
          <w:p w14:paraId="164A6106" w14:textId="77777777" w:rsidR="00A6155E" w:rsidRPr="006C4F8A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ธ.ค.6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E78D468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94" w:type="dxa"/>
          </w:tcPr>
          <w:p w14:paraId="3C798095" w14:textId="77777777" w:rsidR="00A6155E" w:rsidRDefault="00A6155E" w:rsidP="001A65D1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74DE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11 ธันวาคม 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1C46B610" w14:textId="77777777" w:rsidR="00A6155E" w:rsidRDefault="00A6155E" w:rsidP="001A65D1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24 เม็ด โดยกล่าวหาว่า “มีไว้ในครอบครองซึ่งยาเสพติดให้โทษประเภท 1”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40" w:type="dxa"/>
          </w:tcPr>
          <w:p w14:paraId="5FC346C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6B0FA4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000BFEF8" wp14:editId="674125AA">
                  <wp:extent cx="2228850" cy="1428750"/>
                  <wp:effectExtent l="0" t="0" r="0" b="0"/>
                  <wp:docPr id="10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705511" name="รูปภาพ 166870551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664" cy="144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FE8C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94EE617" wp14:editId="72DDE714">
                  <wp:extent cx="2219325" cy="1510030"/>
                  <wp:effectExtent l="0" t="0" r="9525" b="0"/>
                  <wp:docPr id="218219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835" cy="151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1FA04" w14:textId="77777777" w:rsidR="00A6155E" w:rsidRDefault="00A6155E" w:rsidP="00A6155E">
      <w:pPr>
        <w:rPr>
          <w:rFonts w:ascii="TH SarabunIT๙" w:hAnsi="TH SarabunIT๙" w:cs="TH SarabunIT๙"/>
          <w:sz w:val="52"/>
          <w:szCs w:val="5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3"/>
        <w:gridCol w:w="3764"/>
        <w:gridCol w:w="3786"/>
      </w:tblGrid>
      <w:tr w:rsidR="00A6155E" w14:paraId="5067C5E2" w14:textId="77777777" w:rsidTr="001A65D1">
        <w:trPr>
          <w:trHeight w:val="454"/>
        </w:trPr>
        <w:tc>
          <w:tcPr>
            <w:tcW w:w="2303" w:type="dxa"/>
          </w:tcPr>
          <w:p w14:paraId="34415D7F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3764" w:type="dxa"/>
          </w:tcPr>
          <w:p w14:paraId="4AACAD39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86" w:type="dxa"/>
          </w:tcPr>
          <w:p w14:paraId="5D7E469C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0A38A0E7" w14:textId="77777777" w:rsidTr="001A65D1">
        <w:trPr>
          <w:trHeight w:val="400"/>
        </w:trPr>
        <w:tc>
          <w:tcPr>
            <w:tcW w:w="2303" w:type="dxa"/>
          </w:tcPr>
          <w:p w14:paraId="381F4891" w14:textId="77777777" w:rsidR="00A6155E" w:rsidRPr="006C4F8A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ธ.ค.6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32FB7DF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64" w:type="dxa"/>
          </w:tcPr>
          <w:p w14:paraId="78ADADA4" w14:textId="77777777" w:rsidR="00A6155E" w:rsidRDefault="00A6155E" w:rsidP="001A65D1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74DE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11 ธันวาคม 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14:paraId="39EB5F4B" w14:textId="77777777" w:rsidR="00A6155E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16 เม็ด โดยกล่าวหาว่า “มีไว้ในครอบครองซึ่งยาเสพติดให้โทษประเภท 1”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86" w:type="dxa"/>
          </w:tcPr>
          <w:p w14:paraId="15B39DA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525C7B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45F6EB98" wp14:editId="2CB8ED7A">
                  <wp:extent cx="2259965" cy="1581150"/>
                  <wp:effectExtent l="0" t="0" r="6985" b="0"/>
                  <wp:docPr id="1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086291" name="รูปภาพ 43608629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106" cy="159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5097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D7B3132" wp14:editId="0A1B16C5">
                  <wp:extent cx="2245874" cy="1409700"/>
                  <wp:effectExtent l="0" t="0" r="2540" b="0"/>
                  <wp:docPr id="15016269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181" cy="14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55E" w14:paraId="38F5F83D" w14:textId="77777777" w:rsidTr="001A65D1">
        <w:trPr>
          <w:trHeight w:val="507"/>
        </w:trPr>
        <w:tc>
          <w:tcPr>
            <w:tcW w:w="2303" w:type="dxa"/>
          </w:tcPr>
          <w:p w14:paraId="398177C3" w14:textId="77777777" w:rsidR="00A6155E" w:rsidRPr="006C4F8A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ธ.ค.6</w:t>
            </w:r>
            <w:r w:rsidRPr="006C4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6C4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6DC565F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64" w:type="dxa"/>
          </w:tcPr>
          <w:p w14:paraId="3DEA4EE2" w14:textId="77777777" w:rsidR="00A6155E" w:rsidRDefault="00A6155E" w:rsidP="001A65D1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74DE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13 ธันวาคม 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60E0FBCE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27 เม็ด โดยกล่าวหาว่า “มีไว้ในครอบครองซึ่งยาเสพติดให้โทษประเภท 1”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86" w:type="dxa"/>
          </w:tcPr>
          <w:p w14:paraId="3229078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525C7B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4C45419B" wp14:editId="17F2C070">
                  <wp:extent cx="2246630" cy="1562100"/>
                  <wp:effectExtent l="0" t="0" r="1270" b="0"/>
                  <wp:docPr id="1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762238" name="รูปภาพ 1685762238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52" cy="158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2528E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6CD3618" wp14:editId="19A11368">
                  <wp:extent cx="2245360" cy="1600200"/>
                  <wp:effectExtent l="0" t="0" r="2540" b="0"/>
                  <wp:docPr id="184206683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552" cy="160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1104E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</w:p>
    <w:p w14:paraId="0E1B5981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</w:p>
    <w:p w14:paraId="4A45632F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</w:p>
    <w:p w14:paraId="62FADA30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</w:p>
    <w:p w14:paraId="4C9154A7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</w:p>
    <w:p w14:paraId="7E69761D" w14:textId="77777777" w:rsidR="00A6155E" w:rsidRPr="00456EBB" w:rsidRDefault="00A6155E" w:rsidP="00A6155E">
      <w:pPr>
        <w:rPr>
          <w:rFonts w:ascii="TH SarabunIT๙" w:hAnsi="TH SarabunIT๙" w:cs="TH SarabunIT๙"/>
          <w:sz w:val="36"/>
          <w:szCs w:val="36"/>
          <w:cs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9"/>
        <w:gridCol w:w="3794"/>
        <w:gridCol w:w="3740"/>
      </w:tblGrid>
      <w:tr w:rsidR="00A6155E" w14:paraId="40FBC86F" w14:textId="77777777" w:rsidTr="001A65D1">
        <w:trPr>
          <w:trHeight w:val="454"/>
        </w:trPr>
        <w:tc>
          <w:tcPr>
            <w:tcW w:w="2319" w:type="dxa"/>
          </w:tcPr>
          <w:p w14:paraId="2EE52282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794" w:type="dxa"/>
          </w:tcPr>
          <w:p w14:paraId="2769A554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14:paraId="1AF841AA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3EBB5775" w14:textId="77777777" w:rsidTr="001A65D1">
        <w:trPr>
          <w:trHeight w:val="400"/>
        </w:trPr>
        <w:tc>
          <w:tcPr>
            <w:tcW w:w="2319" w:type="dxa"/>
          </w:tcPr>
          <w:p w14:paraId="16453493" w14:textId="77777777" w:rsidR="00A6155E" w:rsidRPr="00B92321" w:rsidRDefault="00A6155E" w:rsidP="001A6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B923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B923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7FEB49B" w14:textId="77777777" w:rsidR="00A6155E" w:rsidRDefault="00A6155E" w:rsidP="001A65D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94" w:type="dxa"/>
          </w:tcPr>
          <w:p w14:paraId="016389E9" w14:textId="77777777" w:rsidR="00A6155E" w:rsidRDefault="00A6155E" w:rsidP="001A65D1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74DE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18 ธันวาคม  2567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62AE5CD3" w14:textId="77777777" w:rsidR="00A6155E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  <w:p w14:paraId="562BF8CC" w14:textId="77777777" w:rsidR="00A6155E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FF48FDC" w14:textId="77777777" w:rsidR="00A6155E" w:rsidRDefault="00A6155E" w:rsidP="001A65D1">
            <w:pPr>
              <w:pStyle w:val="a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40" w:type="dxa"/>
          </w:tcPr>
          <w:p w14:paraId="143FDE64" w14:textId="15B5642A" w:rsidR="00A6155E" w:rsidRDefault="00A57332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5BEBCC25" wp14:editId="19B88382">
                  <wp:extent cx="2230339" cy="1443990"/>
                  <wp:effectExtent l="0" t="0" r="0" b="381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46" cy="1464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43525B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2732E1A" wp14:editId="17BC5478">
                  <wp:extent cx="2228850" cy="1514475"/>
                  <wp:effectExtent l="0" t="0" r="0" b="9525"/>
                  <wp:docPr id="77618182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84" cy="152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16FAA6" w14:textId="77777777" w:rsidR="00A6155E" w:rsidRPr="00456EBB" w:rsidRDefault="00A6155E" w:rsidP="00A6155E">
      <w:pPr>
        <w:rPr>
          <w:rFonts w:ascii="TH SarabunIT๙" w:hAnsi="TH SarabunIT๙" w:cs="TH SarabunIT๙"/>
          <w:sz w:val="36"/>
          <w:szCs w:val="36"/>
          <w:cs/>
        </w:rPr>
      </w:pPr>
    </w:p>
    <w:p w14:paraId="709A6F4B" w14:textId="77777777" w:rsidR="00A6155E" w:rsidRPr="00456EBB" w:rsidRDefault="00A6155E" w:rsidP="00A6155E">
      <w:pPr>
        <w:rPr>
          <w:rFonts w:ascii="TH SarabunIT๙" w:hAnsi="TH SarabunIT๙" w:cs="TH SarabunIT๙"/>
          <w:sz w:val="36"/>
          <w:szCs w:val="36"/>
          <w:cs/>
        </w:rPr>
      </w:pPr>
    </w:p>
    <w:p w14:paraId="6FAC8AE7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  <w:bookmarkStart w:id="1" w:name="_GoBack"/>
      <w:bookmarkEnd w:id="1"/>
    </w:p>
    <w:p w14:paraId="4959A718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0F6C2235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4269009A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5148FA5F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77B9F3F6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33D12253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791E8AAA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23BA84A9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45800642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p w14:paraId="5B7CFB06" w14:textId="77777777" w:rsidR="00A6155E" w:rsidRDefault="00A6155E" w:rsidP="00592FDB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a8"/>
        <w:tblpPr w:leftFromText="180" w:rightFromText="180" w:vertAnchor="text" w:horzAnchor="page" w:tblpX="1" w:tblpY="-7"/>
        <w:tblW w:w="10910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A6155E" w14:paraId="7E9FB7D7" w14:textId="77777777" w:rsidTr="00A6155E">
        <w:tc>
          <w:tcPr>
            <w:tcW w:w="10910" w:type="dxa"/>
            <w:gridSpan w:val="7"/>
          </w:tcPr>
          <w:p w14:paraId="64B70858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ข้อมูลผลการดำเนินงานในเชิงสถิติ การตั้งจุดตรวจ จุดสกัด</w:t>
            </w:r>
          </w:p>
          <w:p w14:paraId="5CC7F8C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A6155E" w14:paraId="43AEFEC1" w14:textId="77777777" w:rsidTr="00A6155E">
        <w:tc>
          <w:tcPr>
            <w:tcW w:w="10910" w:type="dxa"/>
            <w:gridSpan w:val="7"/>
          </w:tcPr>
          <w:p w14:paraId="505CB33B" w14:textId="77777777" w:rsidR="00A6155E" w:rsidRDefault="00A6155E" w:rsidP="00A61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งานป้องกันปราบปราม</w:t>
            </w:r>
          </w:p>
          <w:p w14:paraId="0F54CFA7" w14:textId="77777777" w:rsidR="00A6155E" w:rsidRPr="001A53BD" w:rsidRDefault="00A6155E" w:rsidP="00A61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 ณ วันที่ 31 ธันวาคม 2567</w:t>
            </w:r>
          </w:p>
        </w:tc>
      </w:tr>
      <w:tr w:rsidR="00A6155E" w14:paraId="31DD5CDD" w14:textId="77777777" w:rsidTr="00A6155E">
        <w:tc>
          <w:tcPr>
            <w:tcW w:w="1413" w:type="dxa"/>
          </w:tcPr>
          <w:p w14:paraId="2B6FF7B9" w14:textId="77777777" w:rsidR="00A6155E" w:rsidRDefault="00A6155E" w:rsidP="00A615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7F443C" w14:textId="77777777" w:rsidR="00A6155E" w:rsidRPr="001A53BD" w:rsidRDefault="00A6155E" w:rsidP="00A615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ธ.ค.67</w:t>
            </w:r>
          </w:p>
        </w:tc>
        <w:tc>
          <w:tcPr>
            <w:tcW w:w="1417" w:type="dxa"/>
          </w:tcPr>
          <w:p w14:paraId="0A6964FA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14:paraId="085380A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14:paraId="067A22C7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14:paraId="1694E14F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การเรียกตรวจ </w:t>
            </w:r>
          </w:p>
          <w:p w14:paraId="6894479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14:paraId="1B8B2A50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พบกระทำ</w:t>
            </w:r>
          </w:p>
          <w:p w14:paraId="44E2EE91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14:paraId="50E710A9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จำนวนออกใบสั่ง</w:t>
            </w:r>
          </w:p>
          <w:p w14:paraId="4B76F105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เปรียบเทียบปรับ </w:t>
            </w:r>
          </w:p>
          <w:p w14:paraId="2D092D8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14:paraId="542540CE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</w:p>
          <w:p w14:paraId="3433FCB9" w14:textId="77777777" w:rsidR="00A6155E" w:rsidRPr="001B6715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14:paraId="49730F89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27DBCD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ว่ากล่าวตักเตือน</w:t>
            </w:r>
          </w:p>
          <w:p w14:paraId="3A2829E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</w:tr>
      <w:tr w:rsidR="00A6155E" w14:paraId="6F8FD4CE" w14:textId="77777777" w:rsidTr="00A6155E">
        <w:tc>
          <w:tcPr>
            <w:tcW w:w="1413" w:type="dxa"/>
          </w:tcPr>
          <w:p w14:paraId="1440561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ธ.ค.67</w:t>
            </w:r>
          </w:p>
        </w:tc>
        <w:tc>
          <w:tcPr>
            <w:tcW w:w="1417" w:type="dxa"/>
          </w:tcPr>
          <w:p w14:paraId="0334697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CBF707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</w:tcPr>
          <w:p w14:paraId="27499A5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DB1B1D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4FF637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4496FDB5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A6155E" w14:paraId="73484600" w14:textId="77777777" w:rsidTr="00A6155E">
        <w:tc>
          <w:tcPr>
            <w:tcW w:w="1413" w:type="dxa"/>
          </w:tcPr>
          <w:p w14:paraId="7BE3CAA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ธ.ค.67</w:t>
            </w:r>
          </w:p>
        </w:tc>
        <w:tc>
          <w:tcPr>
            <w:tcW w:w="1417" w:type="dxa"/>
          </w:tcPr>
          <w:p w14:paraId="6CE3927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177831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10EC5CA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6AA2F2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9E0D55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2166794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A6155E" w14:paraId="2F0E1EBF" w14:textId="77777777" w:rsidTr="00A6155E">
        <w:tc>
          <w:tcPr>
            <w:tcW w:w="1413" w:type="dxa"/>
          </w:tcPr>
          <w:p w14:paraId="36B275B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ธ.ค.67</w:t>
            </w:r>
          </w:p>
        </w:tc>
        <w:tc>
          <w:tcPr>
            <w:tcW w:w="1417" w:type="dxa"/>
          </w:tcPr>
          <w:p w14:paraId="775A05B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399B4A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4AB3C0E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FD63F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FF1F8F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10E7FE2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A6155E" w14:paraId="796942E6" w14:textId="77777777" w:rsidTr="00A6155E">
        <w:tc>
          <w:tcPr>
            <w:tcW w:w="1413" w:type="dxa"/>
          </w:tcPr>
          <w:p w14:paraId="4BBE538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ธ.ค.67</w:t>
            </w:r>
          </w:p>
        </w:tc>
        <w:tc>
          <w:tcPr>
            <w:tcW w:w="1417" w:type="dxa"/>
          </w:tcPr>
          <w:p w14:paraId="5F9799E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5F89C78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3D97881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94D257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FA3F04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6F465CF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A6155E" w14:paraId="79FF6F63" w14:textId="77777777" w:rsidTr="00A6155E">
        <w:tc>
          <w:tcPr>
            <w:tcW w:w="1413" w:type="dxa"/>
          </w:tcPr>
          <w:p w14:paraId="5638635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ธ.ค.67</w:t>
            </w:r>
          </w:p>
        </w:tc>
        <w:tc>
          <w:tcPr>
            <w:tcW w:w="1417" w:type="dxa"/>
          </w:tcPr>
          <w:p w14:paraId="4C490A0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9138D0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6E17475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E190571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0F266F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1E63E97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A6155E" w14:paraId="5A16B514" w14:textId="77777777" w:rsidTr="00A6155E">
        <w:tc>
          <w:tcPr>
            <w:tcW w:w="1413" w:type="dxa"/>
          </w:tcPr>
          <w:p w14:paraId="576112E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ธ.ค.67</w:t>
            </w:r>
          </w:p>
        </w:tc>
        <w:tc>
          <w:tcPr>
            <w:tcW w:w="1417" w:type="dxa"/>
          </w:tcPr>
          <w:p w14:paraId="421F6ED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AEC84D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6EB168F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715FB9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162B55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12D3956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A6155E" w14:paraId="29EBC4C9" w14:textId="77777777" w:rsidTr="00A6155E">
        <w:tc>
          <w:tcPr>
            <w:tcW w:w="1413" w:type="dxa"/>
          </w:tcPr>
          <w:p w14:paraId="342DB05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ธ.ค.67</w:t>
            </w:r>
          </w:p>
        </w:tc>
        <w:tc>
          <w:tcPr>
            <w:tcW w:w="1417" w:type="dxa"/>
          </w:tcPr>
          <w:p w14:paraId="57D3891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93E549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1740625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C09D85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0BD133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3096F2C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A6155E" w14:paraId="5472B88B" w14:textId="77777777" w:rsidTr="00A6155E">
        <w:tc>
          <w:tcPr>
            <w:tcW w:w="1413" w:type="dxa"/>
          </w:tcPr>
          <w:p w14:paraId="54E9115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ธ.ค.67</w:t>
            </w:r>
          </w:p>
        </w:tc>
        <w:tc>
          <w:tcPr>
            <w:tcW w:w="1417" w:type="dxa"/>
          </w:tcPr>
          <w:p w14:paraId="0C4BD50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43963B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</w:tcPr>
          <w:p w14:paraId="38B4017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A9B1E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51A220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701" w:type="dxa"/>
          </w:tcPr>
          <w:p w14:paraId="1697B11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  <w:tr w:rsidR="00A6155E" w14:paraId="2C7E93C2" w14:textId="77777777" w:rsidTr="00A6155E">
        <w:tc>
          <w:tcPr>
            <w:tcW w:w="1413" w:type="dxa"/>
          </w:tcPr>
          <w:p w14:paraId="501E94D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ธ.ค.67</w:t>
            </w:r>
          </w:p>
        </w:tc>
        <w:tc>
          <w:tcPr>
            <w:tcW w:w="1417" w:type="dxa"/>
          </w:tcPr>
          <w:p w14:paraId="404209D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07FC33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559" w:type="dxa"/>
          </w:tcPr>
          <w:p w14:paraId="006FD29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CEFCA7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6382E78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701" w:type="dxa"/>
          </w:tcPr>
          <w:p w14:paraId="645BB01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  <w:tr w:rsidR="00A6155E" w14:paraId="5079E65A" w14:textId="77777777" w:rsidTr="00A6155E">
        <w:tc>
          <w:tcPr>
            <w:tcW w:w="1413" w:type="dxa"/>
          </w:tcPr>
          <w:p w14:paraId="0EF73E9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ธ.ค.67</w:t>
            </w:r>
          </w:p>
        </w:tc>
        <w:tc>
          <w:tcPr>
            <w:tcW w:w="1417" w:type="dxa"/>
          </w:tcPr>
          <w:p w14:paraId="3E27DFE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AC630C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40495C0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95BE19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4EB2DE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3D4D105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A6155E" w14:paraId="28C0D602" w14:textId="77777777" w:rsidTr="00A6155E">
        <w:tc>
          <w:tcPr>
            <w:tcW w:w="1413" w:type="dxa"/>
          </w:tcPr>
          <w:p w14:paraId="6F86DC5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ธ.ค.67</w:t>
            </w:r>
          </w:p>
        </w:tc>
        <w:tc>
          <w:tcPr>
            <w:tcW w:w="1417" w:type="dxa"/>
          </w:tcPr>
          <w:p w14:paraId="23C0DB8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8B30B6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47CA740B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3CD2B83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AF1F73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2FA6B02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A6155E" w14:paraId="346E2F3F" w14:textId="77777777" w:rsidTr="00A6155E">
        <w:tc>
          <w:tcPr>
            <w:tcW w:w="1413" w:type="dxa"/>
          </w:tcPr>
          <w:p w14:paraId="08DEDEA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ธ.ค.67</w:t>
            </w:r>
          </w:p>
        </w:tc>
        <w:tc>
          <w:tcPr>
            <w:tcW w:w="1417" w:type="dxa"/>
          </w:tcPr>
          <w:p w14:paraId="69104A9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109625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500F3A6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340C9E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78F65A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733ADE4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A6155E" w14:paraId="1FF2A01A" w14:textId="77777777" w:rsidTr="00A6155E">
        <w:tc>
          <w:tcPr>
            <w:tcW w:w="1413" w:type="dxa"/>
          </w:tcPr>
          <w:p w14:paraId="02175BA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ธ.ค.67</w:t>
            </w:r>
          </w:p>
        </w:tc>
        <w:tc>
          <w:tcPr>
            <w:tcW w:w="1417" w:type="dxa"/>
          </w:tcPr>
          <w:p w14:paraId="5522FDD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A71E0F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3DD0B18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A389385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77FFD41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4423795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A6155E" w14:paraId="69240C26" w14:textId="77777777" w:rsidTr="00A6155E">
        <w:tc>
          <w:tcPr>
            <w:tcW w:w="1413" w:type="dxa"/>
          </w:tcPr>
          <w:p w14:paraId="39F4C05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ธ.ค.67</w:t>
            </w:r>
          </w:p>
        </w:tc>
        <w:tc>
          <w:tcPr>
            <w:tcW w:w="1417" w:type="dxa"/>
          </w:tcPr>
          <w:p w14:paraId="7D839A9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CCEED5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14:paraId="69743C48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B3984E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8AC573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14:paraId="669B2695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A6155E" w14:paraId="19E23F99" w14:textId="77777777" w:rsidTr="00A6155E">
        <w:tc>
          <w:tcPr>
            <w:tcW w:w="1413" w:type="dxa"/>
          </w:tcPr>
          <w:p w14:paraId="26F30ED5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ธ.ค.67</w:t>
            </w:r>
          </w:p>
        </w:tc>
        <w:tc>
          <w:tcPr>
            <w:tcW w:w="1417" w:type="dxa"/>
          </w:tcPr>
          <w:p w14:paraId="558CD2F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686933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43CB83D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18ECD6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E6A44D5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1DDF4838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A6155E" w14:paraId="582EAF5F" w14:textId="77777777" w:rsidTr="00A6155E">
        <w:tc>
          <w:tcPr>
            <w:tcW w:w="1413" w:type="dxa"/>
          </w:tcPr>
          <w:p w14:paraId="17AE8D5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ธ.ค.67</w:t>
            </w:r>
          </w:p>
        </w:tc>
        <w:tc>
          <w:tcPr>
            <w:tcW w:w="1417" w:type="dxa"/>
          </w:tcPr>
          <w:p w14:paraId="1E71751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1A59A1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4915610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43879B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5A1AEC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76B9FD1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A6155E" w14:paraId="17F3E2E0" w14:textId="77777777" w:rsidTr="00A6155E">
        <w:tc>
          <w:tcPr>
            <w:tcW w:w="1413" w:type="dxa"/>
          </w:tcPr>
          <w:p w14:paraId="120AB7E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ธ.ค.67</w:t>
            </w:r>
          </w:p>
        </w:tc>
        <w:tc>
          <w:tcPr>
            <w:tcW w:w="1417" w:type="dxa"/>
          </w:tcPr>
          <w:p w14:paraId="403D5A4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CBD355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51B3A1B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34EFCC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843892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11F25001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A6155E" w14:paraId="3CEC57ED" w14:textId="77777777" w:rsidTr="00A6155E">
        <w:tc>
          <w:tcPr>
            <w:tcW w:w="1413" w:type="dxa"/>
          </w:tcPr>
          <w:p w14:paraId="02535AC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ธ.ค.67</w:t>
            </w:r>
          </w:p>
        </w:tc>
        <w:tc>
          <w:tcPr>
            <w:tcW w:w="1417" w:type="dxa"/>
          </w:tcPr>
          <w:p w14:paraId="52CF69D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A1CA1F1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377D91E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67537F1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9409C2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0EB47B5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A6155E" w14:paraId="3E9BFE04" w14:textId="77777777" w:rsidTr="00A6155E">
        <w:tc>
          <w:tcPr>
            <w:tcW w:w="1413" w:type="dxa"/>
          </w:tcPr>
          <w:p w14:paraId="51F5F61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ธ.ค.67</w:t>
            </w:r>
          </w:p>
        </w:tc>
        <w:tc>
          <w:tcPr>
            <w:tcW w:w="1417" w:type="dxa"/>
          </w:tcPr>
          <w:p w14:paraId="63EEA5C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55A797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0AF2B09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B6D229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4D5BCB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56B6D1D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A6155E" w14:paraId="1644F5D5" w14:textId="77777777" w:rsidTr="00A6155E">
        <w:tc>
          <w:tcPr>
            <w:tcW w:w="1413" w:type="dxa"/>
          </w:tcPr>
          <w:p w14:paraId="016CB70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ธ.ค.67</w:t>
            </w:r>
          </w:p>
        </w:tc>
        <w:tc>
          <w:tcPr>
            <w:tcW w:w="1417" w:type="dxa"/>
          </w:tcPr>
          <w:p w14:paraId="42B707C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2B2FF0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559" w:type="dxa"/>
          </w:tcPr>
          <w:p w14:paraId="27EF177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A63511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F2A1C8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701" w:type="dxa"/>
          </w:tcPr>
          <w:p w14:paraId="3D94F34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A6155E" w14:paraId="68B6AB6B" w14:textId="77777777" w:rsidTr="00A6155E">
        <w:tc>
          <w:tcPr>
            <w:tcW w:w="1413" w:type="dxa"/>
          </w:tcPr>
          <w:p w14:paraId="6E97B17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ธ.ค.67</w:t>
            </w:r>
          </w:p>
        </w:tc>
        <w:tc>
          <w:tcPr>
            <w:tcW w:w="1417" w:type="dxa"/>
          </w:tcPr>
          <w:p w14:paraId="4C7FE7D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1EDF33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0097F26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03B0B18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42581F8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3DF7DBC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A6155E" w14:paraId="07FBF4BA" w14:textId="77777777" w:rsidTr="00A6155E">
        <w:tc>
          <w:tcPr>
            <w:tcW w:w="1413" w:type="dxa"/>
          </w:tcPr>
          <w:p w14:paraId="42DB111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ธ.ค.67</w:t>
            </w:r>
          </w:p>
        </w:tc>
        <w:tc>
          <w:tcPr>
            <w:tcW w:w="1417" w:type="dxa"/>
          </w:tcPr>
          <w:p w14:paraId="692ABA4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7390E5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52E8ADB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35D64E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0F5C651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1FC5F2A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A6155E" w14:paraId="7718738A" w14:textId="77777777" w:rsidTr="00A6155E">
        <w:tc>
          <w:tcPr>
            <w:tcW w:w="1413" w:type="dxa"/>
          </w:tcPr>
          <w:p w14:paraId="67E82C2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ธ.ค.67</w:t>
            </w:r>
          </w:p>
        </w:tc>
        <w:tc>
          <w:tcPr>
            <w:tcW w:w="1417" w:type="dxa"/>
          </w:tcPr>
          <w:p w14:paraId="50F3CBC8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3DDA72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5962416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97516F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BFFD5A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70B55205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A6155E" w14:paraId="0F4DE854" w14:textId="77777777" w:rsidTr="00A6155E">
        <w:tc>
          <w:tcPr>
            <w:tcW w:w="1413" w:type="dxa"/>
          </w:tcPr>
          <w:p w14:paraId="00155A5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ธ.ค.67</w:t>
            </w:r>
          </w:p>
        </w:tc>
        <w:tc>
          <w:tcPr>
            <w:tcW w:w="1417" w:type="dxa"/>
          </w:tcPr>
          <w:p w14:paraId="4E38648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47622A1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231B64D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F74FB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6BAC6C5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26686DE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A6155E" w14:paraId="31204687" w14:textId="77777777" w:rsidTr="00A6155E">
        <w:tc>
          <w:tcPr>
            <w:tcW w:w="1413" w:type="dxa"/>
          </w:tcPr>
          <w:p w14:paraId="3AD6A01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ธ.ค.67</w:t>
            </w:r>
          </w:p>
        </w:tc>
        <w:tc>
          <w:tcPr>
            <w:tcW w:w="1417" w:type="dxa"/>
          </w:tcPr>
          <w:p w14:paraId="56C7F6A2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04D76B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46D16BA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B1CDA6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CF4C79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6598C73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A6155E" w14:paraId="3124B93F" w14:textId="77777777" w:rsidTr="00A6155E">
        <w:tc>
          <w:tcPr>
            <w:tcW w:w="1413" w:type="dxa"/>
          </w:tcPr>
          <w:p w14:paraId="3E3E7AF1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ธ.ค.67</w:t>
            </w:r>
          </w:p>
        </w:tc>
        <w:tc>
          <w:tcPr>
            <w:tcW w:w="1417" w:type="dxa"/>
          </w:tcPr>
          <w:p w14:paraId="7DFF377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30051E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7E532498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6AFC9F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0E3CE31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2E69EFE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A6155E" w14:paraId="058EEBCA" w14:textId="77777777" w:rsidTr="00A6155E">
        <w:tc>
          <w:tcPr>
            <w:tcW w:w="1413" w:type="dxa"/>
          </w:tcPr>
          <w:p w14:paraId="68E3814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ธ.ค.67</w:t>
            </w:r>
          </w:p>
        </w:tc>
        <w:tc>
          <w:tcPr>
            <w:tcW w:w="1417" w:type="dxa"/>
          </w:tcPr>
          <w:p w14:paraId="7AE4318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F4CD79F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61F89EA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9EAD60B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1221D0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74C0050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A6155E" w14:paraId="1EA62DEC" w14:textId="77777777" w:rsidTr="00A6155E">
        <w:tc>
          <w:tcPr>
            <w:tcW w:w="1413" w:type="dxa"/>
          </w:tcPr>
          <w:p w14:paraId="56F8680B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ธ.ค.67</w:t>
            </w:r>
          </w:p>
        </w:tc>
        <w:tc>
          <w:tcPr>
            <w:tcW w:w="1417" w:type="dxa"/>
          </w:tcPr>
          <w:p w14:paraId="12BC48A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C3C4CF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10627EB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DA3450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B9B4F7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40447E18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A6155E" w14:paraId="78BE35CD" w14:textId="77777777" w:rsidTr="00A6155E">
        <w:tc>
          <w:tcPr>
            <w:tcW w:w="1413" w:type="dxa"/>
          </w:tcPr>
          <w:p w14:paraId="683C69FC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ธ.ค.67</w:t>
            </w:r>
          </w:p>
        </w:tc>
        <w:tc>
          <w:tcPr>
            <w:tcW w:w="1417" w:type="dxa"/>
          </w:tcPr>
          <w:p w14:paraId="70BACBA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924919A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1AF28E3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645F86B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557FC10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3B6DA77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A6155E" w14:paraId="5E89A3E7" w14:textId="77777777" w:rsidTr="00A6155E">
        <w:tc>
          <w:tcPr>
            <w:tcW w:w="1413" w:type="dxa"/>
          </w:tcPr>
          <w:p w14:paraId="3422F4C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ธ.ค.67</w:t>
            </w:r>
          </w:p>
        </w:tc>
        <w:tc>
          <w:tcPr>
            <w:tcW w:w="1417" w:type="dxa"/>
          </w:tcPr>
          <w:p w14:paraId="3C165C13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0D72B8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19AEBA95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F38B15B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CF8D7FD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1182B5EB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A6155E" w14:paraId="07DA7812" w14:textId="77777777" w:rsidTr="00A6155E">
        <w:tc>
          <w:tcPr>
            <w:tcW w:w="1413" w:type="dxa"/>
          </w:tcPr>
          <w:p w14:paraId="6161C336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ธ.ค.67</w:t>
            </w:r>
          </w:p>
        </w:tc>
        <w:tc>
          <w:tcPr>
            <w:tcW w:w="1417" w:type="dxa"/>
          </w:tcPr>
          <w:p w14:paraId="7E8AD6D7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F60E959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33E4BCE5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92F748E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C9763D8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36DE43C4" w14:textId="77777777" w:rsidR="00A6155E" w:rsidRPr="001A53BD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A6155E" w14:paraId="3CBC640A" w14:textId="77777777" w:rsidTr="00A6155E">
        <w:tc>
          <w:tcPr>
            <w:tcW w:w="1413" w:type="dxa"/>
          </w:tcPr>
          <w:p w14:paraId="633CF10D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33F86780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</w:p>
        </w:tc>
        <w:tc>
          <w:tcPr>
            <w:tcW w:w="1418" w:type="dxa"/>
          </w:tcPr>
          <w:p w14:paraId="5BA762EE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527</w:t>
            </w:r>
          </w:p>
        </w:tc>
        <w:tc>
          <w:tcPr>
            <w:tcW w:w="1559" w:type="dxa"/>
          </w:tcPr>
          <w:p w14:paraId="3F8B1E9A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5721C120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44FAD7E5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522</w:t>
            </w:r>
          </w:p>
        </w:tc>
        <w:tc>
          <w:tcPr>
            <w:tcW w:w="1701" w:type="dxa"/>
          </w:tcPr>
          <w:p w14:paraId="66393BEA" w14:textId="77777777" w:rsidR="00A6155E" w:rsidRDefault="00A6155E" w:rsidP="00A615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522</w:t>
            </w:r>
          </w:p>
        </w:tc>
      </w:tr>
    </w:tbl>
    <w:p w14:paraId="225699EB" w14:textId="77777777" w:rsidR="00A6155E" w:rsidRPr="00D805B9" w:rsidRDefault="00A6155E" w:rsidP="00A6155E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10 การดูแลความปลอดภัยนักท่องเที่ยวมีผลการปฏิบัติประจำเดือน</w:t>
      </w:r>
    </w:p>
    <w:p w14:paraId="6F5B8E61" w14:textId="77777777" w:rsidR="00A6155E" w:rsidRDefault="00A6155E" w:rsidP="00A6155E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มีผลการดำเนินการดูแลความปลอดภัยนักท่องเที่ยว ของสถานีตำรวจภูธรหนองปลิง  ประจำเดือน ธันวาคม 2567  จำนวน   3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A6155E" w14:paraId="1FFB3373" w14:textId="77777777" w:rsidTr="001A65D1">
        <w:trPr>
          <w:trHeight w:val="454"/>
        </w:trPr>
        <w:tc>
          <w:tcPr>
            <w:tcW w:w="2335" w:type="dxa"/>
          </w:tcPr>
          <w:p w14:paraId="2672206B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0352620C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0A880A2E" w14:textId="77777777" w:rsidR="00A6155E" w:rsidRPr="00EE7495" w:rsidRDefault="00A6155E" w:rsidP="001A65D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A6155E" w14:paraId="1A184058" w14:textId="77777777" w:rsidTr="001A65D1">
        <w:trPr>
          <w:trHeight w:val="3687"/>
        </w:trPr>
        <w:tc>
          <w:tcPr>
            <w:tcW w:w="2335" w:type="dxa"/>
          </w:tcPr>
          <w:p w14:paraId="02F177B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48B8EBA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12 ธันวาคม 2567</w:t>
            </w:r>
          </w:p>
          <w:p w14:paraId="78EF377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C2FF122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6425F9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B59430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0A6E097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287DE4">
              <w:rPr>
                <w:rFonts w:ascii="TH SarabunIT๙" w:hAnsi="TH SarabunIT๙" w:cs="TH SarabunIT๙"/>
                <w:sz w:val="36"/>
                <w:szCs w:val="36"/>
                <w:cs/>
              </w:rPr>
              <w:t>ด.ต.สุริยา สกัลยา ผบ.หมู่.ป.สภ.หนองปลิง ปฏิบัติหน้าที่สายตรวจบ้านใหม่ ได้ออก</w:t>
            </w:r>
            <w:r w:rsidRPr="00287DE4">
              <w:rPr>
                <w:rFonts w:ascii="Arial" w:hAnsi="Arial" w:cs="Arial" w:hint="cs"/>
                <w:sz w:val="36"/>
                <w:szCs w:val="36"/>
                <w:cs/>
              </w:rPr>
              <w:t>​</w:t>
            </w:r>
            <w:r w:rsidRPr="00287D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ตรวจ</w:t>
            </w:r>
            <w:r w:rsidRPr="00287DE4">
              <w:rPr>
                <w:rFonts w:ascii="Arial" w:hAnsi="Arial" w:cs="Arial" w:hint="cs"/>
                <w:sz w:val="36"/>
                <w:szCs w:val="36"/>
                <w:cs/>
              </w:rPr>
              <w:t>​</w:t>
            </w:r>
            <w:r w:rsidRPr="00287D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ป้องกันเหตุร่วมกับเจ้าหน้าที่แหล่งท่องเที่ยวเขตห้ามล่าสัตว์ป่าบึงบอระเพ็ด</w:t>
            </w:r>
            <w:r w:rsidRPr="00287DE4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287D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ร่วมออกตรงจพื้นที่ในแหล่งการอนุรักษ์ทรัพย์พยากรธรรมชาติบึงบอระเพ็ดและสิ่งแวดล้อม</w:t>
            </w:r>
          </w:p>
        </w:tc>
        <w:tc>
          <w:tcPr>
            <w:tcW w:w="3690" w:type="dxa"/>
          </w:tcPr>
          <w:p w14:paraId="3A6EC9FE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F013BD7" wp14:editId="5D61731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158115</wp:posOffset>
                  </wp:positionV>
                  <wp:extent cx="2246312" cy="2319474"/>
                  <wp:effectExtent l="0" t="0" r="1905" b="5080"/>
                  <wp:wrapNone/>
                  <wp:docPr id="1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540"/>
                          <a:stretch/>
                        </pic:blipFill>
                        <pic:spPr>
                          <a:xfrm>
                            <a:off x="0" y="0"/>
                            <a:ext cx="2246312" cy="231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7D6F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A0F66DA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BE982DA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84DADE0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7144B8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0A376F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6155E" w14:paraId="1DB5157F" w14:textId="77777777" w:rsidTr="001A65D1">
        <w:trPr>
          <w:trHeight w:val="3675"/>
        </w:trPr>
        <w:tc>
          <w:tcPr>
            <w:tcW w:w="2335" w:type="dxa"/>
          </w:tcPr>
          <w:p w14:paraId="2F693C8C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3449E43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17 ธันวาคม 2567</w:t>
            </w:r>
          </w:p>
        </w:tc>
        <w:tc>
          <w:tcPr>
            <w:tcW w:w="3828" w:type="dxa"/>
          </w:tcPr>
          <w:p w14:paraId="2A7858E7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5F76F01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ร้อยเวร 20 ออกตรวจร่วมสายตรวจนครสวรรค์รถยนต์ ป้องกันเหตุนักท่องเที่ยว บริเวณ สถานีรถไฟนครสวรรค์</w:t>
            </w:r>
          </w:p>
        </w:tc>
        <w:tc>
          <w:tcPr>
            <w:tcW w:w="3690" w:type="dxa"/>
          </w:tcPr>
          <w:p w14:paraId="606A7871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E88CD82" wp14:editId="6140EF1B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300990</wp:posOffset>
                  </wp:positionV>
                  <wp:extent cx="2285484" cy="1714500"/>
                  <wp:effectExtent l="0" t="0" r="635" b="0"/>
                  <wp:wrapNone/>
                  <wp:docPr id="37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163" cy="171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9B6349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73CD85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445308B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D640648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151E46D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A6155E" w14:paraId="154700F1" w14:textId="77777777" w:rsidTr="001A65D1">
        <w:trPr>
          <w:trHeight w:val="3265"/>
        </w:trPr>
        <w:tc>
          <w:tcPr>
            <w:tcW w:w="2335" w:type="dxa"/>
          </w:tcPr>
          <w:p w14:paraId="47067231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D579F76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22 ธันวาคม 2567</w:t>
            </w:r>
          </w:p>
        </w:tc>
        <w:tc>
          <w:tcPr>
            <w:tcW w:w="3828" w:type="dxa"/>
          </w:tcPr>
          <w:p w14:paraId="058D4DA9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8E8ED11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สายตรวจตำบลแควใหญ่ ออกตรวจป้องกันเหตุเกี่ยวกับนักท่องเที่ยว ณ ศาลเจ้าพ่อเทพารักษ์-เจ้าแม่ทับทิม ตำบลแควใหญ่ฯ </w:t>
            </w:r>
          </w:p>
          <w:p w14:paraId="3ADB6025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14:paraId="0D044369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321DAD1" wp14:editId="1073E1EB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66040</wp:posOffset>
                  </wp:positionV>
                  <wp:extent cx="1514292" cy="1933575"/>
                  <wp:effectExtent l="0" t="0" r="0" b="0"/>
                  <wp:wrapNone/>
                  <wp:docPr id="38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706" cy="194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9AD00F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92CC324" w14:textId="77777777" w:rsidR="00A6155E" w:rsidRDefault="00A6155E" w:rsidP="001A65D1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5FFBCE41" w14:textId="77777777" w:rsidR="00A6155E" w:rsidRPr="00456EBB" w:rsidRDefault="00A6155E" w:rsidP="00A6155E">
      <w:pPr>
        <w:rPr>
          <w:rFonts w:ascii="TH SarabunIT๙" w:hAnsi="TH SarabunIT๙" w:cs="TH SarabunIT๙"/>
          <w:sz w:val="36"/>
          <w:szCs w:val="36"/>
          <w:cs/>
        </w:rPr>
      </w:pPr>
    </w:p>
    <w:sectPr w:rsidR="00A6155E" w:rsidRPr="00456EBB" w:rsidSect="00EE7495">
      <w:pgSz w:w="11906" w:h="16838"/>
      <w:pgMar w:top="102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3311AF" w14:textId="77777777" w:rsidR="00397372" w:rsidRDefault="00397372" w:rsidP="00084A6D">
      <w:pPr>
        <w:spacing w:after="0" w:line="240" w:lineRule="auto"/>
      </w:pPr>
      <w:r>
        <w:separator/>
      </w:r>
    </w:p>
  </w:endnote>
  <w:endnote w:type="continuationSeparator" w:id="0">
    <w:p w14:paraId="31AB3BDF" w14:textId="77777777" w:rsidR="00397372" w:rsidRDefault="00397372" w:rsidP="0008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TH Niramit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39436" w14:textId="77777777" w:rsidR="00397372" w:rsidRDefault="00397372" w:rsidP="00084A6D">
      <w:pPr>
        <w:spacing w:after="0" w:line="240" w:lineRule="auto"/>
      </w:pPr>
      <w:r>
        <w:separator/>
      </w:r>
    </w:p>
  </w:footnote>
  <w:footnote w:type="continuationSeparator" w:id="0">
    <w:p w14:paraId="29F52DCD" w14:textId="77777777" w:rsidR="00397372" w:rsidRDefault="00397372" w:rsidP="00084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79"/>
    <w:rsid w:val="00006BBA"/>
    <w:rsid w:val="000843F9"/>
    <w:rsid w:val="00084A6D"/>
    <w:rsid w:val="000C1172"/>
    <w:rsid w:val="00115CC1"/>
    <w:rsid w:val="001B2566"/>
    <w:rsid w:val="0033468E"/>
    <w:rsid w:val="0036760A"/>
    <w:rsid w:val="00397372"/>
    <w:rsid w:val="003B72F5"/>
    <w:rsid w:val="00456EBB"/>
    <w:rsid w:val="00592FDB"/>
    <w:rsid w:val="006A5A47"/>
    <w:rsid w:val="006E34BB"/>
    <w:rsid w:val="00792120"/>
    <w:rsid w:val="008B2B9D"/>
    <w:rsid w:val="008C138F"/>
    <w:rsid w:val="008D5179"/>
    <w:rsid w:val="00987D2E"/>
    <w:rsid w:val="00A57332"/>
    <w:rsid w:val="00A6155E"/>
    <w:rsid w:val="00A93BBC"/>
    <w:rsid w:val="00B03E0C"/>
    <w:rsid w:val="00B10B39"/>
    <w:rsid w:val="00B16F17"/>
    <w:rsid w:val="00BB56BF"/>
    <w:rsid w:val="00D035A7"/>
    <w:rsid w:val="00D805B9"/>
    <w:rsid w:val="00DE5D47"/>
    <w:rsid w:val="00DF4A3D"/>
    <w:rsid w:val="00EC0293"/>
    <w:rsid w:val="00EE7495"/>
    <w:rsid w:val="00FB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A0938A8"/>
  <w15:chartTrackingRefBased/>
  <w15:docId w15:val="{904400E2-7CC0-45BB-B3CC-0ADF6525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84A6D"/>
  </w:style>
  <w:style w:type="paragraph" w:styleId="a5">
    <w:name w:val="footer"/>
    <w:basedOn w:val="a"/>
    <w:link w:val="a6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84A6D"/>
  </w:style>
  <w:style w:type="paragraph" w:styleId="a7">
    <w:name w:val="No Spacing"/>
    <w:uiPriority w:val="1"/>
    <w:qFormat/>
    <w:rsid w:val="00A6155E"/>
    <w:pPr>
      <w:spacing w:after="0" w:line="240" w:lineRule="auto"/>
    </w:pPr>
  </w:style>
  <w:style w:type="table" w:styleId="a8">
    <w:name w:val="Table Grid"/>
    <w:basedOn w:val="a1"/>
    <w:uiPriority w:val="39"/>
    <w:rsid w:val="00A6155E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19</Pages>
  <Words>2885</Words>
  <Characters>16450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2024-03-18T03:48:00Z</dcterms:created>
  <dcterms:modified xsi:type="dcterms:W3CDTF">2025-04-28T05:50:00Z</dcterms:modified>
</cp:coreProperties>
</file>